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BA" w:rsidRDefault="00B66FBA" w:rsidP="00B66FBA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г.</w:t>
      </w:r>
    </w:p>
    <w:p w:rsidR="00B66FBA" w:rsidRDefault="00B66FBA" w:rsidP="00B66FBA">
      <w:pPr>
        <w:pStyle w:val="a3"/>
        <w:spacing w:after="0"/>
        <w:ind w:left="142"/>
        <w:rPr>
          <w:rFonts w:ascii="Times New Roman" w:hAnsi="Times New Roman"/>
          <w:b/>
          <w:sz w:val="24"/>
          <w:szCs w:val="24"/>
        </w:rPr>
      </w:pPr>
    </w:p>
    <w:p w:rsidR="00B66FBA" w:rsidRPr="00044ED6" w:rsidRDefault="00B66FBA" w:rsidP="00B66FBA">
      <w:pPr>
        <w:pStyle w:val="a3"/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044ED6">
        <w:rPr>
          <w:rFonts w:ascii="Times New Roman" w:hAnsi="Times New Roman"/>
          <w:b/>
          <w:sz w:val="24"/>
          <w:szCs w:val="24"/>
        </w:rPr>
        <w:t>1. Народные коллективы</w:t>
      </w:r>
    </w:p>
    <w:p w:rsidR="00B66FBA" w:rsidRDefault="00B66FBA" w:rsidP="00B66FBA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5"/>
        <w:tblW w:w="10303" w:type="dxa"/>
        <w:jc w:val="center"/>
        <w:tblInd w:w="720" w:type="dxa"/>
        <w:tblLayout w:type="fixed"/>
        <w:tblLook w:val="04A0"/>
      </w:tblPr>
      <w:tblGrid>
        <w:gridCol w:w="522"/>
        <w:gridCol w:w="2835"/>
        <w:gridCol w:w="1985"/>
        <w:gridCol w:w="1417"/>
        <w:gridCol w:w="3544"/>
      </w:tblGrid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Башкирский народный фольклорный ансамбль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Гульназира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1992 г.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 xml:space="preserve">- Башкирский Республиканский конкурс «Башкирские традиции» - Диплом </w:t>
            </w:r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 степени;</w:t>
            </w:r>
          </w:p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>Международный конкурс татарского искусства «Кураист-2017»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 - Диплом </w:t>
            </w:r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Марийский народный фольклорный ансамбль «Марий  сем»</w:t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1990 г.</w:t>
            </w:r>
          </w:p>
        </w:tc>
        <w:tc>
          <w:tcPr>
            <w:tcW w:w="3544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Республиканский фестиваль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самодеятельных исполнителей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ветеранов РТ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Балкыш-Сияние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/>
                <w:sz w:val="24"/>
                <w:szCs w:val="24"/>
              </w:rPr>
              <w:t>нский этнокультурный фестиваль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«Наш дом – Татарстан»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Мордовский народный вокальный  ансамбль «Моро»</w:t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2006г.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Народный вокальный ансамбль «Калинушка»</w:t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1982 г.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 xml:space="preserve">Народный фольклорный ансамбль 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кряшен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Карендешлер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1993 г.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Удмуртский народный фольклорный ансамбль 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Зардон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1996 г.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Украинский народный фольклорный ансамбль «Веснянка»</w:t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1992 г.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 xml:space="preserve">- Конкурс военно-патриотической песни - Диплом </w:t>
            </w:r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 степени;</w:t>
            </w:r>
          </w:p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 Республиканский фестивал</w:t>
            </w:r>
            <w:proofErr w:type="gramStart"/>
            <w:r w:rsidRPr="008072E4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8072E4">
              <w:rPr>
                <w:rFonts w:ascii="Times New Roman" w:hAnsi="Times New Roman"/>
                <w:sz w:val="24"/>
                <w:szCs w:val="24"/>
              </w:rPr>
              <w:t xml:space="preserve"> конкурс военно-патриотической песни «Мы за мир во всем мире» Лауреат </w:t>
            </w:r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Украинский народный казачий ансамбль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Дивоцв</w:t>
            </w:r>
            <w:proofErr w:type="gramStart"/>
            <w:r w:rsidRPr="008072E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т»</w:t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2008г.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Чувашский народный фольклорный ансамбль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Чекес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1991 г.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 xml:space="preserve">Народный ансамбль горских танцев «Кавказ 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Чаллы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1998 г.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6FBA" w:rsidRDefault="00B66FBA" w:rsidP="00B66FBA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66FBA" w:rsidRDefault="00B66FBA" w:rsidP="00B66FBA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66FBA" w:rsidRPr="00044ED6" w:rsidRDefault="00B66FBA" w:rsidP="00B66FBA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044ED6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proofErr w:type="gramStart"/>
      <w:r w:rsidRPr="00044ED6">
        <w:rPr>
          <w:rFonts w:ascii="Times New Roman" w:hAnsi="Times New Roman"/>
          <w:b/>
          <w:sz w:val="24"/>
          <w:szCs w:val="24"/>
        </w:rPr>
        <w:t>Фольклорных</w:t>
      </w:r>
      <w:proofErr w:type="gramEnd"/>
      <w:r w:rsidRPr="00044ED6">
        <w:rPr>
          <w:rFonts w:ascii="Times New Roman" w:hAnsi="Times New Roman"/>
          <w:b/>
          <w:sz w:val="24"/>
          <w:szCs w:val="24"/>
        </w:rPr>
        <w:t xml:space="preserve"> коллективы</w:t>
      </w:r>
    </w:p>
    <w:p w:rsidR="00B66FBA" w:rsidRDefault="00B66FBA" w:rsidP="00B66FBA">
      <w:pPr>
        <w:spacing w:after="0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5"/>
        <w:tblW w:w="10161" w:type="dxa"/>
        <w:jc w:val="center"/>
        <w:tblInd w:w="720" w:type="dxa"/>
        <w:tblLayout w:type="fixed"/>
        <w:tblLook w:val="04A0"/>
      </w:tblPr>
      <w:tblGrid>
        <w:gridCol w:w="522"/>
        <w:gridCol w:w="2694"/>
        <w:gridCol w:w="1984"/>
        <w:gridCol w:w="1418"/>
        <w:gridCol w:w="3543"/>
      </w:tblGrid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Башкирский народный фольклорный ансамбль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Гульназира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1992 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 xml:space="preserve">- Башкирский Республиканский конкурс «Башкирские традиции» - Диплом </w:t>
            </w:r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 степени;</w:t>
            </w:r>
          </w:p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>Международный конкурс татарского искусства «Кураист-2017»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 - Диплом </w:t>
            </w:r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Марийский народный фольклорный ансамбль «Марий  сем»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1990 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 Республиканский фестиваль самодеятельных исполнителей среди ветеранов РТ «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Балкыш-Сияние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 xml:space="preserve">» - Диплом </w:t>
            </w:r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 степени;</w:t>
            </w:r>
          </w:p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 xml:space="preserve">- Республиканский этнокультурный фестиваль «Наш дом – Татарстан» - Диплом </w:t>
            </w:r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Мордовский народный вокальный  ансамбль «Моро»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2006г.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Народный вокальный ансамбль «Калинушка»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1982 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 xml:space="preserve">Народный фольклорный ансамбль 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кряшен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Карендешлер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1993 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Удмуртский народный фольклорный ансамбль 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Зардон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1996 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Украинский народный фольклорный ансамбль «Веснянка»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1992 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Конкурс военно-патриотической песни - Диплом </w:t>
            </w:r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 степени;</w:t>
            </w:r>
          </w:p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  Республиканский фестивал</w:t>
            </w:r>
            <w:proofErr w:type="gramStart"/>
            <w:r w:rsidRPr="008072E4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8072E4">
              <w:rPr>
                <w:rFonts w:ascii="Times New Roman" w:hAnsi="Times New Roman"/>
                <w:sz w:val="24"/>
                <w:szCs w:val="24"/>
              </w:rPr>
              <w:t xml:space="preserve"> конкурс военно-патриотической песни «Мы за мир во всем мире» Лауреат </w:t>
            </w:r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Украинский народный казачий ансамбль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Дивоцв</w:t>
            </w:r>
            <w:proofErr w:type="gramStart"/>
            <w:r w:rsidRPr="008072E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т»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2008г.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Чувашский народный фольклорный ансамбль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Чекес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1991 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Татарский вокальный ансамбль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Сюмбель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Татарский вокальный ансамбль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Жаухар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 xml:space="preserve">Клуб любителей азербайджанской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lastRenderedPageBreak/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любителей башкирской культуры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Молодежный клуб «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Жанагайлар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>»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Киликиа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 xml:space="preserve">» (Клуб любителей армянской культуры)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Кизилиос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>» (Клуб любителей удмуртской культуры)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 xml:space="preserve">Клуб любителей культуры 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кряшен</w:t>
            </w:r>
            <w:proofErr w:type="spellEnd"/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любителей лезгинской культуры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Молодежный клуб «</w:t>
            </w:r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Inspiration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» (Клуб любителей немецкой культуры)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Наири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>» (Клуб любителей армянской культуры)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ab/>
            </w:r>
            <w:r w:rsidRPr="008072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Республиканский фестиваль учащихся воскресных школ с этнокультурным компонентом образования Республики Татарста</w:t>
            </w:r>
            <w:proofErr w:type="gramStart"/>
            <w:r w:rsidRPr="008072E4">
              <w:rPr>
                <w:rFonts w:ascii="Times New Roman" w:hAnsi="Times New Roman"/>
                <w:sz w:val="24"/>
                <w:szCs w:val="24"/>
              </w:rPr>
              <w:t>н</w:t>
            </w:r>
            <w:r w:rsidRPr="008072E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 w:rsidRPr="008072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любителей чувашской культуры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любителей таджикской культуры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Эрвий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>» (Клуб любителей марийской культуры)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6FBA" w:rsidRPr="00655DCF" w:rsidRDefault="00B66FBA" w:rsidP="00B66FB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66FBA" w:rsidRPr="00B66FBA" w:rsidRDefault="00B66FBA" w:rsidP="00B66FB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44ED6">
        <w:rPr>
          <w:rFonts w:ascii="Times New Roman" w:hAnsi="Times New Roman"/>
          <w:b/>
          <w:sz w:val="24"/>
          <w:szCs w:val="24"/>
        </w:rPr>
        <w:t>3. Иные коллективы</w:t>
      </w:r>
    </w:p>
    <w:tbl>
      <w:tblPr>
        <w:tblStyle w:val="a5"/>
        <w:tblW w:w="10206" w:type="dxa"/>
        <w:jc w:val="center"/>
        <w:tblInd w:w="675" w:type="dxa"/>
        <w:tblLayout w:type="fixed"/>
        <w:tblLook w:val="04A0"/>
      </w:tblPr>
      <w:tblGrid>
        <w:gridCol w:w="567"/>
        <w:gridCol w:w="2694"/>
        <w:gridCol w:w="1984"/>
        <w:gridCol w:w="1418"/>
        <w:gridCol w:w="3543"/>
      </w:tblGrid>
      <w:tr w:rsidR="00B66FBA" w:rsidRPr="008072E4" w:rsidTr="00376C05">
        <w:trPr>
          <w:jc w:val="center"/>
        </w:trPr>
        <w:tc>
          <w:tcPr>
            <w:tcW w:w="567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BA" w:rsidRPr="008072E4" w:rsidTr="00376C05">
        <w:trPr>
          <w:jc w:val="center"/>
        </w:trPr>
        <w:tc>
          <w:tcPr>
            <w:tcW w:w="567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хор ветеранов «Подснежники»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1987г.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7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Детский ансамбль горских танцев «Дети гор»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trHeight w:val="130"/>
          <w:jc w:val="center"/>
        </w:trPr>
        <w:tc>
          <w:tcPr>
            <w:tcW w:w="567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хореографический ансамбль «Ретро»)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7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Клуб любителей индийского танца 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Сарасвати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2000г.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7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Клуб любителей индийского танца 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Сарасвати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  (дети)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7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студия народных танцев «Родничок»)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 xml:space="preserve">- Городской конкурс «Татар малае-2017» -  Диплом </w:t>
            </w:r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8072E4" w:rsidTr="00376C05">
        <w:trPr>
          <w:jc w:val="center"/>
        </w:trPr>
        <w:tc>
          <w:tcPr>
            <w:tcW w:w="567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Театр танца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Сэмбель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 xml:space="preserve">- Конкурс  «Сокровища 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Булака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072E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>Диплом I степени;</w:t>
            </w:r>
          </w:p>
          <w:p w:rsidR="00B66FBA" w:rsidRPr="008072E4" w:rsidRDefault="00B66FBA" w:rsidP="00376C05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Республиканский конкурс «</w:t>
            </w:r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Oriental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8072E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>Диплом I степени;</w:t>
            </w:r>
          </w:p>
          <w:p w:rsidR="00B66FBA" w:rsidRPr="008072E4" w:rsidRDefault="00B66FBA" w:rsidP="00376C05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</w:t>
            </w:r>
            <w:r w:rsidRPr="00807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конкурс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 восточного танца</w:t>
            </w:r>
            <w:r w:rsidRPr="00807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«Чарующий восток» </w:t>
            </w:r>
            <w:r w:rsidRPr="008072E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>Диплом I степени;</w:t>
            </w:r>
          </w:p>
          <w:p w:rsidR="00B66FBA" w:rsidRPr="008072E4" w:rsidRDefault="00B66FBA" w:rsidP="00376C05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Республиканский конкурс восточного танца «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Oriental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Festival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>» « -</w:t>
            </w: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>Диплом I степени;</w:t>
            </w:r>
          </w:p>
          <w:p w:rsidR="00B66FBA" w:rsidRPr="008072E4" w:rsidRDefault="00B66FBA" w:rsidP="00376C05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«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Шамарханская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 xml:space="preserve"> царица» -</w:t>
            </w: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Диплом I степени;</w:t>
            </w:r>
          </w:p>
          <w:p w:rsidR="00B66FBA" w:rsidRPr="008072E4" w:rsidRDefault="00B66FBA" w:rsidP="00376C05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Международный фестиваль «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calam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>» -</w:t>
            </w: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Диплом I степени;</w:t>
            </w:r>
          </w:p>
          <w:p w:rsidR="00B66FBA" w:rsidRPr="008072E4" w:rsidRDefault="00B66FBA" w:rsidP="00376C05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Международный фестиваль «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Санрайз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>» -</w:t>
            </w: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Диплом I степени;</w:t>
            </w:r>
          </w:p>
          <w:p w:rsidR="00B66FBA" w:rsidRPr="008072E4" w:rsidRDefault="00B66FBA" w:rsidP="00376C05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Международный фестиваль «Золотой Казань» -</w:t>
            </w: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Диплом I степени;</w:t>
            </w:r>
          </w:p>
          <w:p w:rsidR="00B66FBA" w:rsidRPr="008072E4" w:rsidRDefault="00B66FBA" w:rsidP="00376C05">
            <w:pPr>
              <w:jc w:val="both"/>
              <w:rPr>
                <w:rFonts w:ascii="Times New Roman" w:hAnsi="Times New Roman" w:cstheme="minorBidi"/>
                <w:i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 Международный фестиваль  «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Энта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>» -</w:t>
            </w: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Диплом I степени</w:t>
            </w:r>
          </w:p>
        </w:tc>
      </w:tr>
      <w:tr w:rsidR="00B66FBA" w:rsidRPr="008072E4" w:rsidTr="00376C05">
        <w:trPr>
          <w:jc w:val="center"/>
        </w:trPr>
        <w:tc>
          <w:tcPr>
            <w:tcW w:w="567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Студия эстрадного вокала «</w:t>
            </w:r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color w:val="000000"/>
                <w:sz w:val="24"/>
                <w:szCs w:val="24"/>
              </w:rPr>
              <w:t>- Республиканский фестиваль-конкурс исполнителей «Первые шаги»</w:t>
            </w:r>
            <w:r w:rsidRPr="008072E4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>Диплом I степени;</w:t>
            </w:r>
          </w:p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</w:t>
            </w:r>
            <w:r w:rsidRPr="008072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  <w:r w:rsidRPr="00807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Региональный фестиваль-конкурс эстрадного искусства юных исполнителей «Колибри-2017» -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 xml:space="preserve"> степени;</w:t>
            </w:r>
          </w:p>
          <w:p w:rsidR="00B66FBA" w:rsidRPr="008072E4" w:rsidRDefault="00B66FBA" w:rsidP="00376C05">
            <w:pPr>
              <w:widowControl w:val="0"/>
              <w:ind w:right="132"/>
              <w:jc w:val="both"/>
              <w:rPr>
                <w:rFonts w:ascii="Times New Roman" w:hAnsi="Times New Roman" w:cstheme="minorBidi"/>
                <w:i/>
                <w:i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>Республиканский фестиваль-конкурс национального татарского искусства «</w:t>
            </w:r>
            <w:proofErr w:type="spellStart"/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>Бэхет</w:t>
            </w:r>
            <w:proofErr w:type="spellEnd"/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>Йолдызы</w:t>
            </w:r>
            <w:proofErr w:type="spellEnd"/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>»</w:t>
            </w:r>
            <w:r w:rsidRPr="008072E4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8072E4">
              <w:rPr>
                <w:rStyle w:val="a4"/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B66FBA" w:rsidRPr="008072E4" w:rsidTr="00376C05">
        <w:trPr>
          <w:jc w:val="center"/>
        </w:trPr>
        <w:tc>
          <w:tcPr>
            <w:tcW w:w="567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Познавательный клуб «Радуга»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7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ремесленников  народных промыслов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2003г.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7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«Кукольная симфония»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7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 xml:space="preserve">«Клуб Национальная куколка»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7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Художественная студия «Волшебные руки»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7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ветеранов «Серебряный локон»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2001г.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7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Литературная гостиная «Золотая россыпь»</w:t>
            </w: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7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Команда Больничных клоунов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7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66FBA" w:rsidRPr="008072E4" w:rsidRDefault="00B66FBA" w:rsidP="00376C05">
            <w:pPr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Театр Риммы Саитовой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6FBA" w:rsidRDefault="00B66FBA" w:rsidP="00B66FBA">
      <w:pPr>
        <w:widowControl w:val="0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B7285">
        <w:rPr>
          <w:rFonts w:ascii="Times New Roman" w:hAnsi="Times New Roman"/>
          <w:b/>
          <w:sz w:val="24"/>
          <w:szCs w:val="24"/>
        </w:rPr>
        <w:lastRenderedPageBreak/>
        <w:t>Участие творческих коллективов и отдельных исполнителей в выездных мероприятиях (фестивали, конкурсы, праздники, выставки и др.)</w:t>
      </w:r>
    </w:p>
    <w:p w:rsidR="00B66FBA" w:rsidRPr="00165EB0" w:rsidRDefault="00B66FBA" w:rsidP="00B66FBA">
      <w:pPr>
        <w:widowControl w:val="0"/>
        <w:spacing w:after="0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B66FBA" w:rsidRPr="00136742" w:rsidRDefault="00B66FBA" w:rsidP="00B66FBA">
      <w:pPr>
        <w:widowControl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9711" w:type="dxa"/>
        <w:jc w:val="center"/>
        <w:tblInd w:w="534" w:type="dxa"/>
        <w:tblLayout w:type="fixed"/>
        <w:tblLook w:val="04A0"/>
      </w:tblPr>
      <w:tblGrid>
        <w:gridCol w:w="567"/>
        <w:gridCol w:w="2499"/>
        <w:gridCol w:w="52"/>
        <w:gridCol w:w="1418"/>
        <w:gridCol w:w="1383"/>
        <w:gridCol w:w="34"/>
        <w:gridCol w:w="2126"/>
        <w:gridCol w:w="1632"/>
      </w:tblGrid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433FE4" w:rsidRDefault="00B66FBA" w:rsidP="00376C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F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9" w:type="dxa"/>
          </w:tcPr>
          <w:p w:rsidR="00B66FBA" w:rsidRPr="00433FE4" w:rsidRDefault="00B66FBA" w:rsidP="00376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FE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0" w:type="dxa"/>
            <w:gridSpan w:val="2"/>
          </w:tcPr>
          <w:p w:rsidR="00B66FBA" w:rsidRPr="00433FE4" w:rsidRDefault="00B66FBA" w:rsidP="00376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33FE4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383" w:type="dxa"/>
          </w:tcPr>
          <w:p w:rsidR="00B66FBA" w:rsidRPr="00433FE4" w:rsidRDefault="00B66FBA" w:rsidP="00376C05">
            <w:pPr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FE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60" w:type="dxa"/>
            <w:gridSpan w:val="2"/>
          </w:tcPr>
          <w:p w:rsidR="00B66FBA" w:rsidRPr="00433FE4" w:rsidRDefault="00B66FBA" w:rsidP="00376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FE4">
              <w:rPr>
                <w:rFonts w:ascii="Times New Roman" w:hAnsi="Times New Roman"/>
                <w:b/>
                <w:sz w:val="24"/>
                <w:szCs w:val="24"/>
              </w:rPr>
              <w:t>ФИО участника, наименование коллектива</w:t>
            </w:r>
          </w:p>
        </w:tc>
        <w:tc>
          <w:tcPr>
            <w:tcW w:w="1632" w:type="dxa"/>
          </w:tcPr>
          <w:p w:rsidR="00B66FBA" w:rsidRPr="00433FE4" w:rsidRDefault="00B66FBA" w:rsidP="00376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FE4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B66FBA" w:rsidRPr="00BA7BDB" w:rsidTr="00376C05">
        <w:trPr>
          <w:jc w:val="center"/>
        </w:trPr>
        <w:tc>
          <w:tcPr>
            <w:tcW w:w="9711" w:type="dxa"/>
            <w:gridSpan w:val="8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BDB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«Татар малае-2017» -  </w:t>
            </w:r>
          </w:p>
        </w:tc>
        <w:tc>
          <w:tcPr>
            <w:tcW w:w="1418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07.04.2017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ГЦДТ</w:t>
            </w:r>
          </w:p>
        </w:tc>
        <w:tc>
          <w:tcPr>
            <w:tcW w:w="2160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>лубное объединение народного танца  «Родничок»</w:t>
            </w:r>
          </w:p>
        </w:tc>
        <w:tc>
          <w:tcPr>
            <w:tcW w:w="1632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>онкур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военно-патриотической песни </w:t>
            </w:r>
          </w:p>
        </w:tc>
        <w:tc>
          <w:tcPr>
            <w:tcW w:w="1418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08.04.2017</w:t>
            </w: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160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ародный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украинский 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>ансамбль «Веснянка»</w:t>
            </w:r>
          </w:p>
        </w:tc>
        <w:tc>
          <w:tcPr>
            <w:tcW w:w="1632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B66FBA" w:rsidRDefault="00B66FBA" w:rsidP="00376C05">
            <w:pPr>
              <w:widowControl w:val="0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 «Сокровища </w:t>
            </w:r>
            <w:proofErr w:type="spellStart"/>
            <w:r w:rsidRPr="00EA0280">
              <w:rPr>
                <w:rFonts w:ascii="Times New Roman" w:hAnsi="Times New Roman"/>
                <w:sz w:val="24"/>
                <w:szCs w:val="24"/>
              </w:rPr>
              <w:t>Булака</w:t>
            </w:r>
            <w:proofErr w:type="spellEnd"/>
            <w:r w:rsidRPr="00EA0280">
              <w:rPr>
                <w:rFonts w:ascii="Times New Roman" w:hAnsi="Times New Roman"/>
                <w:sz w:val="24"/>
                <w:szCs w:val="24"/>
              </w:rPr>
              <w:t>»</w:t>
            </w:r>
            <w:r w:rsidRPr="00B4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30.09.2017</w:t>
            </w: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160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танца «</w:t>
            </w:r>
            <w:proofErr w:type="spellStart"/>
            <w:r w:rsidRPr="00EA0280">
              <w:rPr>
                <w:rFonts w:ascii="Times New Roman" w:hAnsi="Times New Roman"/>
                <w:sz w:val="24"/>
                <w:szCs w:val="24"/>
              </w:rPr>
              <w:t>Сэмбель</w:t>
            </w:r>
            <w:proofErr w:type="spellEnd"/>
            <w:r w:rsidRPr="00EA02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66FBA" w:rsidRDefault="00B66FBA" w:rsidP="00376C05">
            <w:pPr>
              <w:widowControl w:val="0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A0280">
              <w:rPr>
                <w:rStyle w:val="a4"/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BA" w:rsidRPr="00BA7BDB" w:rsidTr="00376C05">
        <w:trPr>
          <w:jc w:val="center"/>
        </w:trPr>
        <w:tc>
          <w:tcPr>
            <w:tcW w:w="9711" w:type="dxa"/>
            <w:gridSpan w:val="8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BDB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фестивал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военно-патриотической песни «Мы за мир во всем мире»</w:t>
            </w:r>
            <w:r w:rsidRPr="00DB1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11.02.2017 </w:t>
            </w: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«ДДН «Родник»</w:t>
            </w:r>
          </w:p>
        </w:tc>
        <w:tc>
          <w:tcPr>
            <w:tcW w:w="2126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украинский ансамбль «Веснянка»</w:t>
            </w:r>
          </w:p>
        </w:tc>
        <w:tc>
          <w:tcPr>
            <w:tcW w:w="1632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137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Республиканский фестиваль-конкурс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юных исполнителей </w:t>
            </w:r>
            <w:r w:rsidRPr="00EA02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«Первые шаги» </w:t>
            </w:r>
          </w:p>
        </w:tc>
        <w:tc>
          <w:tcPr>
            <w:tcW w:w="1418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17.02.2017</w:t>
            </w: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ГЦДТ</w:t>
            </w:r>
          </w:p>
        </w:tc>
        <w:tc>
          <w:tcPr>
            <w:tcW w:w="2126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эстрадная студия «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BA7BDB" w:rsidTr="00376C05">
        <w:trPr>
          <w:trHeight w:val="1124"/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Oriental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418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26.02.2017  </w:t>
            </w: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color w:val="000000"/>
                <w:sz w:val="24"/>
                <w:szCs w:val="24"/>
              </w:rPr>
              <w:t>«Первые шаги»</w:t>
            </w:r>
          </w:p>
        </w:tc>
        <w:tc>
          <w:tcPr>
            <w:tcW w:w="2126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студи</w:t>
            </w:r>
            <w:r>
              <w:rPr>
                <w:rFonts w:ascii="Times New Roman" w:hAnsi="Times New Roman"/>
                <w:sz w:val="24"/>
                <w:szCs w:val="24"/>
              </w:rPr>
              <w:t>я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Сэмбель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1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  <w:r w:rsidRPr="00EA02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Региональный фестиваль-конкурс эстрадного искусства юных исполнителей «Колибри-2017» </w:t>
            </w:r>
          </w:p>
        </w:tc>
        <w:tc>
          <w:tcPr>
            <w:tcW w:w="1418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09.04.2017  </w:t>
            </w:r>
          </w:p>
        </w:tc>
        <w:tc>
          <w:tcPr>
            <w:tcW w:w="1417" w:type="dxa"/>
            <w:gridSpan w:val="2"/>
          </w:tcPr>
          <w:p w:rsidR="00B66FBA" w:rsidRPr="00AD4419" w:rsidRDefault="00B66FBA" w:rsidP="00376C05">
            <w:pPr>
              <w:suppressAutoHyphens/>
              <w:rPr>
                <w:lang w:eastAsia="ar-SA"/>
              </w:rPr>
            </w:pPr>
            <w:r w:rsidRPr="00AD4419">
              <w:rPr>
                <w:lang w:eastAsia="ar-SA"/>
              </w:rPr>
              <w:t>МАУ ДО «ЦДТ № 16 «Огниво»</w:t>
            </w:r>
          </w:p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эстрадная студия «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137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фестиваль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самодеятельных исполнителей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ветеранов РТ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Балкыш-Сияние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20.04.2017</w:t>
            </w: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ародный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фольклорный 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>марийский ансамбль «Мари сем»</w:t>
            </w:r>
          </w:p>
        </w:tc>
        <w:tc>
          <w:tcPr>
            <w:tcW w:w="1632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конкурс</w:t>
            </w:r>
            <w:r w:rsidRPr="005B4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восточного танца</w:t>
            </w:r>
            <w:r w:rsidRPr="00EA0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«Чарующий восток»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22.04.2017</w:t>
            </w: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126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</w:t>
            </w:r>
            <w:r w:rsidRPr="00EA0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танца «</w:t>
            </w:r>
            <w:proofErr w:type="spellStart"/>
            <w:r w:rsidRPr="00EA0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Сэмбель</w:t>
            </w:r>
            <w:proofErr w:type="spellEnd"/>
            <w:r w:rsidRPr="00EA0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Башкирский Р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еспубликанский конкурс «Башкирские традиции» </w:t>
            </w:r>
          </w:p>
        </w:tc>
        <w:tc>
          <w:tcPr>
            <w:tcW w:w="1418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22.07.2017</w:t>
            </w: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  <w:tc>
          <w:tcPr>
            <w:tcW w:w="2126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Башкирский народный фольклорный ансамбль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Гульназира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A0280">
              <w:rPr>
                <w:rStyle w:val="a4"/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восточного танца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A0280">
              <w:rPr>
                <w:rFonts w:ascii="Times New Roman" w:hAnsi="Times New Roman"/>
                <w:sz w:val="24"/>
                <w:szCs w:val="24"/>
              </w:rPr>
              <w:t>Oriental</w:t>
            </w:r>
            <w:proofErr w:type="spellEnd"/>
            <w:r w:rsidRPr="00EA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280">
              <w:rPr>
                <w:rFonts w:ascii="Times New Roman" w:hAnsi="Times New Roman"/>
                <w:sz w:val="24"/>
                <w:szCs w:val="24"/>
              </w:rPr>
              <w:t>Festival</w:t>
            </w:r>
            <w:proofErr w:type="spellEnd"/>
            <w:r w:rsidRPr="00EA0280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EA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salam</w:t>
            </w:r>
            <w:proofErr w:type="spellEnd"/>
            <w:r w:rsidRPr="00EA0280">
              <w:rPr>
                <w:rFonts w:ascii="Times New Roman" w:hAnsi="Times New Roman"/>
                <w:sz w:val="24"/>
                <w:szCs w:val="24"/>
              </w:rPr>
              <w:t>»</w:t>
            </w:r>
            <w:r w:rsidRPr="00B4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21.10.2017</w:t>
            </w: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126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студи</w:t>
            </w:r>
            <w:r>
              <w:rPr>
                <w:rFonts w:ascii="Times New Roman" w:hAnsi="Times New Roman"/>
                <w:sz w:val="24"/>
                <w:szCs w:val="24"/>
              </w:rPr>
              <w:t>я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Сэмбель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A0280">
              <w:rPr>
                <w:rStyle w:val="a4"/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/>
                <w:sz w:val="24"/>
                <w:szCs w:val="24"/>
              </w:rPr>
              <w:t>нский этнокультурный фестиваль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«Наш дом – Татарстан»</w:t>
            </w:r>
            <w:r w:rsidRPr="00B4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04.11.2017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126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марийский ансамбль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«Мари сем»</w:t>
            </w: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A0280">
              <w:rPr>
                <w:rStyle w:val="a4"/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фестиваль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воскресных 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>школ с этнокульт</w:t>
            </w:r>
            <w:r>
              <w:rPr>
                <w:rFonts w:ascii="Times New Roman" w:hAnsi="Times New Roman"/>
                <w:sz w:val="24"/>
                <w:szCs w:val="24"/>
              </w:rPr>
              <w:t>урным компонентом образования Республики Татарстан</w:t>
            </w:r>
            <w:r w:rsidRPr="00395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126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любителей армянской культуры</w:t>
            </w: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A0280">
              <w:rPr>
                <w:rStyle w:val="a4"/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2"/>
          </w:tcPr>
          <w:p w:rsidR="00B66FBA" w:rsidRPr="00B66FBA" w:rsidRDefault="00B66FBA" w:rsidP="00376C05">
            <w:pPr>
              <w:widowControl w:val="0"/>
              <w:ind w:right="13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Республиканский фестиваль-конкурс национального татарского искусства «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Бэхет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Йолдызы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25.11.2017 </w:t>
            </w: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Хасамова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Я.</w:t>
            </w: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137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BA7BDB" w:rsidTr="00376C05">
        <w:trPr>
          <w:jc w:val="center"/>
        </w:trPr>
        <w:tc>
          <w:tcPr>
            <w:tcW w:w="9711" w:type="dxa"/>
            <w:gridSpan w:val="8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BDB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международные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99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конкурс-фестиваль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A0280">
              <w:rPr>
                <w:rFonts w:ascii="Times New Roman" w:hAnsi="Times New Roman"/>
                <w:sz w:val="24"/>
                <w:szCs w:val="24"/>
              </w:rPr>
              <w:t>Шамарханская</w:t>
            </w:r>
            <w:proofErr w:type="spellEnd"/>
            <w:r w:rsidRPr="00EA0280">
              <w:rPr>
                <w:rFonts w:ascii="Times New Roman" w:hAnsi="Times New Roman"/>
                <w:sz w:val="24"/>
                <w:szCs w:val="24"/>
              </w:rPr>
              <w:t xml:space="preserve"> царица»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.01.2017   </w:t>
            </w: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160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Сэмбель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99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Международный фестиваль «</w:t>
            </w:r>
            <w:proofErr w:type="spellStart"/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EA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calam</w:t>
            </w:r>
            <w:proofErr w:type="spellEnd"/>
            <w:r w:rsidRPr="00EA028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12.03.2017 </w:t>
            </w: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160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Сэмбель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99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Международный фестиваль «</w:t>
            </w:r>
            <w:proofErr w:type="spellStart"/>
            <w:r w:rsidRPr="00EA0280">
              <w:rPr>
                <w:rFonts w:ascii="Times New Roman" w:hAnsi="Times New Roman"/>
                <w:sz w:val="24"/>
                <w:szCs w:val="24"/>
              </w:rPr>
              <w:t>Санрайз</w:t>
            </w:r>
            <w:proofErr w:type="spellEnd"/>
            <w:r w:rsidRPr="00EA028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26.03.2017</w:t>
            </w: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160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</w:t>
            </w:r>
            <w:r w:rsidRPr="00EA02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A0280">
              <w:rPr>
                <w:rFonts w:ascii="Times New Roman" w:hAnsi="Times New Roman"/>
                <w:color w:val="000000"/>
                <w:sz w:val="24"/>
                <w:szCs w:val="24"/>
              </w:rPr>
              <w:t>Сэмбель</w:t>
            </w:r>
            <w:proofErr w:type="spellEnd"/>
            <w:r w:rsidRPr="00EA028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99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Международный фестиваль «Золотой Казань»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01.04.2017 </w:t>
            </w: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160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A0280">
              <w:rPr>
                <w:rFonts w:ascii="Times New Roman" w:hAnsi="Times New Roman"/>
                <w:color w:val="000000"/>
                <w:sz w:val="24"/>
                <w:szCs w:val="24"/>
              </w:rPr>
              <w:t>еатра танца «</w:t>
            </w:r>
            <w:proofErr w:type="spellStart"/>
            <w:r w:rsidRPr="00EA0280">
              <w:rPr>
                <w:rFonts w:ascii="Times New Roman" w:hAnsi="Times New Roman"/>
                <w:color w:val="000000"/>
                <w:sz w:val="24"/>
                <w:szCs w:val="24"/>
              </w:rPr>
              <w:t>Сэмбель</w:t>
            </w:r>
            <w:proofErr w:type="spellEnd"/>
            <w:r w:rsidRPr="00EA028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BA7BDB" w:rsidTr="00376C05">
        <w:trPr>
          <w:trHeight w:val="629"/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9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EA0280">
              <w:rPr>
                <w:rFonts w:ascii="Times New Roman" w:hAnsi="Times New Roman"/>
                <w:sz w:val="24"/>
                <w:szCs w:val="24"/>
              </w:rPr>
              <w:t>Энта</w:t>
            </w:r>
            <w:proofErr w:type="spellEnd"/>
            <w:r w:rsidRPr="00EA028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70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09.04.2017 </w:t>
            </w: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160" w:type="dxa"/>
            <w:gridSpan w:val="2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театра танца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Сэмбель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trHeight w:val="629"/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A02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028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BA7BDB" w:rsidTr="00376C05">
        <w:trPr>
          <w:trHeight w:val="999"/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Style w:val="a4"/>
                <w:rFonts w:ascii="Times New Roman" w:hAnsi="Times New Roman"/>
                <w:sz w:val="24"/>
                <w:szCs w:val="24"/>
              </w:rPr>
              <w:t>Международный конкурс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татарского искусства</w:t>
            </w:r>
            <w:r w:rsidRPr="00EA028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«Кураист-2017»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Fonts w:ascii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  <w:tc>
          <w:tcPr>
            <w:tcW w:w="2160" w:type="dxa"/>
            <w:gridSpan w:val="2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фольклорный ансамбль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Гульназира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66FBA" w:rsidRPr="00BA7BDB" w:rsidTr="00376C05">
        <w:trPr>
          <w:trHeight w:val="349"/>
          <w:jc w:val="center"/>
        </w:trPr>
        <w:tc>
          <w:tcPr>
            <w:tcW w:w="567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66FBA" w:rsidRPr="00EA0280" w:rsidRDefault="00B66FBA" w:rsidP="00376C05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6FBA" w:rsidRPr="00BA7BDB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66FBA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6FBA" w:rsidRPr="00EA0280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280">
              <w:rPr>
                <w:rStyle w:val="a4"/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</w:tbl>
    <w:p w:rsidR="00B66FBA" w:rsidRDefault="00B66FBA"/>
    <w:p w:rsidR="00B66FBA" w:rsidRDefault="00B66FBA"/>
    <w:p w:rsidR="00B66FBA" w:rsidRDefault="00B66FBA"/>
    <w:p w:rsidR="00B66FBA" w:rsidRDefault="00B66FBA"/>
    <w:p w:rsidR="00B66FBA" w:rsidRDefault="00B66FBA"/>
    <w:p w:rsidR="00B66FBA" w:rsidRDefault="00B66FBA"/>
    <w:p w:rsidR="00B66FBA" w:rsidRDefault="00B66FBA"/>
    <w:p w:rsidR="00B66FBA" w:rsidRDefault="00B66FBA"/>
    <w:p w:rsidR="00B66FBA" w:rsidRDefault="00B66FBA"/>
    <w:p w:rsidR="00B66FBA" w:rsidRDefault="00B66FBA"/>
    <w:p w:rsidR="00B66FBA" w:rsidRDefault="00B66FBA"/>
    <w:p w:rsidR="00B66FBA" w:rsidRDefault="00B66FBA"/>
    <w:p w:rsidR="00B66FBA" w:rsidRPr="00B66FBA" w:rsidRDefault="00B66FBA" w:rsidP="00B66FBA">
      <w:pPr>
        <w:jc w:val="center"/>
        <w:rPr>
          <w:rFonts w:ascii="Times New Roman" w:hAnsi="Times New Roman"/>
          <w:b/>
        </w:rPr>
      </w:pPr>
      <w:r w:rsidRPr="00B66FBA">
        <w:rPr>
          <w:rFonts w:ascii="Times New Roman" w:hAnsi="Times New Roman"/>
          <w:b/>
        </w:rPr>
        <w:lastRenderedPageBreak/>
        <w:t>2018 г.</w:t>
      </w:r>
    </w:p>
    <w:p w:rsidR="00B66FBA" w:rsidRPr="00044ED6" w:rsidRDefault="00B66FBA" w:rsidP="00B66FBA">
      <w:pPr>
        <w:pStyle w:val="a3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044ED6">
        <w:rPr>
          <w:rFonts w:ascii="Times New Roman" w:hAnsi="Times New Roman"/>
          <w:b/>
          <w:sz w:val="24"/>
          <w:szCs w:val="24"/>
        </w:rPr>
        <w:t>1. Народные коллективы</w:t>
      </w:r>
    </w:p>
    <w:p w:rsidR="00B66FBA" w:rsidRDefault="00B66FBA" w:rsidP="00B66FBA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5"/>
        <w:tblW w:w="10303" w:type="dxa"/>
        <w:jc w:val="center"/>
        <w:tblInd w:w="720" w:type="dxa"/>
        <w:tblLayout w:type="fixed"/>
        <w:tblLook w:val="04A0"/>
      </w:tblPr>
      <w:tblGrid>
        <w:gridCol w:w="522"/>
        <w:gridCol w:w="2835"/>
        <w:gridCol w:w="1985"/>
        <w:gridCol w:w="1417"/>
        <w:gridCol w:w="3544"/>
      </w:tblGrid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Башкирский народный фольклорный ансамбль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Гульназира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1992 г.</w:t>
            </w:r>
          </w:p>
        </w:tc>
        <w:tc>
          <w:tcPr>
            <w:tcW w:w="3544" w:type="dxa"/>
          </w:tcPr>
          <w:p w:rsidR="00B66FBA" w:rsidRPr="003F3E77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Марийский народный фольклорный ансамбль «Марий  сем»</w:t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1990 г.</w:t>
            </w:r>
          </w:p>
        </w:tc>
        <w:tc>
          <w:tcPr>
            <w:tcW w:w="3544" w:type="dxa"/>
          </w:tcPr>
          <w:p w:rsidR="00B66FBA" w:rsidRPr="003F3E77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3E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Мордовский народный вокальный  ансамбль «Моро»</w:t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2006г.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Народный вокальный ансамбль «Калинушка»</w:t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1982 г.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 xml:space="preserve">Народный фольклорный ансамбль 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кряшен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Карендешлер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1993 г.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Удмуртский народный фольклорный ансамбль 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Зардон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1996 г.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Украинский народный фольклорный ансамбль «Веснянка»</w:t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1992 г.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Украинский народный казачий ансамбль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Дивоцв</w:t>
            </w:r>
            <w:proofErr w:type="gramStart"/>
            <w:r w:rsidRPr="008072E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т»</w:t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2008г.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Чувашский народный фольклорный ансамбль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Чекес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1991 г.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22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Народный ансамбль горских танцев «Кавка</w:t>
            </w:r>
            <w:proofErr w:type="gram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Чаллы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7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1998 г.</w:t>
            </w:r>
          </w:p>
        </w:tc>
        <w:tc>
          <w:tcPr>
            <w:tcW w:w="3544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BA3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XII</w:t>
            </w:r>
            <w:r w:rsidRPr="00BA3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Международный фестиваль-конкурс молодых исполнителей </w:t>
            </w:r>
            <w:r w:rsidRPr="00BA3353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</w:rPr>
              <w:t>«Челны собирают друзей»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(19.04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.2018 г.) </w:t>
            </w:r>
            <w:r w:rsidRPr="00F13954">
              <w:rPr>
                <w:rStyle w:val="a4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Лауреат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F13954">
              <w:rPr>
                <w:rStyle w:val="a4"/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B66FBA" w:rsidRPr="00044ED6" w:rsidRDefault="00B66FBA" w:rsidP="00B66FBA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044ED6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044ED6">
        <w:rPr>
          <w:rFonts w:ascii="Times New Roman" w:hAnsi="Times New Roman"/>
          <w:b/>
          <w:sz w:val="24"/>
          <w:szCs w:val="24"/>
        </w:rPr>
        <w:t>Фольклорных</w:t>
      </w:r>
      <w:proofErr w:type="gramEnd"/>
      <w:r w:rsidRPr="00044ED6">
        <w:rPr>
          <w:rFonts w:ascii="Times New Roman" w:hAnsi="Times New Roman"/>
          <w:b/>
          <w:sz w:val="24"/>
          <w:szCs w:val="24"/>
        </w:rPr>
        <w:t xml:space="preserve"> коллективы</w:t>
      </w:r>
    </w:p>
    <w:p w:rsidR="00B66FBA" w:rsidRPr="00A67222" w:rsidRDefault="00B66FBA" w:rsidP="00B66FBA">
      <w:pPr>
        <w:spacing w:after="0"/>
        <w:ind w:left="720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Style w:val="a5"/>
        <w:tblW w:w="10325" w:type="dxa"/>
        <w:jc w:val="center"/>
        <w:tblInd w:w="556" w:type="dxa"/>
        <w:tblLayout w:type="fixed"/>
        <w:tblLook w:val="04A0"/>
      </w:tblPr>
      <w:tblGrid>
        <w:gridCol w:w="568"/>
        <w:gridCol w:w="2812"/>
        <w:gridCol w:w="1984"/>
        <w:gridCol w:w="1418"/>
        <w:gridCol w:w="3543"/>
      </w:tblGrid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12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Башкирский народный фольклорный ансамбль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Гульназира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1992 г.</w:t>
            </w:r>
          </w:p>
        </w:tc>
        <w:tc>
          <w:tcPr>
            <w:tcW w:w="3543" w:type="dxa"/>
          </w:tcPr>
          <w:p w:rsidR="00B66FBA" w:rsidRPr="003F3E77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3E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Марийский народный фольклорный ансамбль «Марий  сем»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1990 г.</w:t>
            </w:r>
          </w:p>
        </w:tc>
        <w:tc>
          <w:tcPr>
            <w:tcW w:w="3543" w:type="dxa"/>
          </w:tcPr>
          <w:p w:rsidR="00B66FBA" w:rsidRPr="003F3E77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3E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Мордовский народный вокальный  ансамбль «Моро»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Народный вокальный ансамбль «Калинушка»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1982 г.</w:t>
            </w:r>
          </w:p>
        </w:tc>
        <w:tc>
          <w:tcPr>
            <w:tcW w:w="3543" w:type="dxa"/>
          </w:tcPr>
          <w:p w:rsidR="00B66FBA" w:rsidRPr="00062219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 w:rsidRPr="002B06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Региональный фестиваль-конкурс русской песни </w:t>
            </w:r>
            <w:r w:rsidRPr="002B068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«Менделеевские родники» им. Е. Дунаевой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 xml:space="preserve"> (10.03.2018 г.) </w:t>
            </w:r>
            <w:r w:rsidRPr="00062219">
              <w:rPr>
                <w:rStyle w:val="a4"/>
                <w:rFonts w:ascii="Times New Roman" w:hAnsi="Times New Roman"/>
                <w:sz w:val="24"/>
                <w:szCs w:val="24"/>
              </w:rPr>
              <w:t>(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степени).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 xml:space="preserve">Народный фольклорный ансамбль 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кряшен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Карендешлер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1993 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Удмуртский народный фольклорный ансамбль 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Зардон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1996 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Украинский народный фольклорный ансамбль «Веснянка»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1992 г.</w:t>
            </w:r>
          </w:p>
        </w:tc>
        <w:tc>
          <w:tcPr>
            <w:tcW w:w="3543" w:type="dxa"/>
          </w:tcPr>
          <w:p w:rsidR="00B66FBA" w:rsidRPr="00DD0464" w:rsidRDefault="00B66FBA" w:rsidP="00376C0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Украинский народный казачий ансамбль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Дивоцв</w:t>
            </w:r>
            <w:proofErr w:type="gramStart"/>
            <w:r w:rsidRPr="008072E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т»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Чувашский народный фольклорный ансамбль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Чекес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1991 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Татарск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вокальный ансамбль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Сюмбель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Татарский вокальный ансамбль «</w:t>
            </w:r>
            <w:proofErr w:type="spellStart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Жаухар</w:t>
            </w:r>
            <w:proofErr w:type="spellEnd"/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072E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любителей азербайджанской культуры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любителей башкирской культуры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Default="00B66FBA" w:rsidP="00376C05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57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Республиканский детский художественный фестиваль народного творчества  «Без </w:t>
            </w:r>
            <w:proofErr w:type="spellStart"/>
            <w:r w:rsidRPr="003C5748">
              <w:rPr>
                <w:rFonts w:ascii="Times New Roman" w:hAnsi="Times New Roman"/>
                <w:sz w:val="24"/>
                <w:szCs w:val="24"/>
                <w:u w:val="single"/>
              </w:rPr>
              <w:t>бергэ</w:t>
            </w:r>
            <w:proofErr w:type="spellEnd"/>
            <w:r w:rsidRPr="003C5748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(01.04.2018 г</w:t>
            </w:r>
            <w:r w:rsidRPr="003C5748">
              <w:rPr>
                <w:rFonts w:ascii="Times New Roman" w:hAnsi="Times New Roman"/>
                <w:i/>
                <w:sz w:val="24"/>
                <w:szCs w:val="24"/>
              </w:rPr>
              <w:t xml:space="preserve">.) </w:t>
            </w:r>
            <w:r w:rsidRPr="003C5748">
              <w:rPr>
                <w:rStyle w:val="a4"/>
                <w:rFonts w:ascii="Times New Roman" w:hAnsi="Times New Roman"/>
                <w:sz w:val="24"/>
                <w:szCs w:val="24"/>
              </w:rPr>
              <w:t>(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степени).</w:t>
            </w:r>
          </w:p>
          <w:p w:rsidR="00B66FBA" w:rsidRPr="008072E4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7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C66">
              <w:rPr>
                <w:rFonts w:ascii="Times New Roman" w:hAnsi="Times New Roman"/>
                <w:sz w:val="24"/>
                <w:szCs w:val="24"/>
                <w:u w:val="single"/>
              </w:rPr>
              <w:t>Конкурс «Учитель года – 2018» (01.04.2018 г</w:t>
            </w:r>
            <w:r w:rsidRPr="00287C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287C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7C6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(Диплом </w:t>
            </w:r>
            <w:r w:rsidRPr="00287C66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7C6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степени).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Молодежный клуб «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Жанагайлар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>»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widowControl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3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67222">
              <w:rPr>
                <w:rFonts w:ascii="Times New Roman" w:hAnsi="Times New Roman"/>
                <w:sz w:val="24"/>
                <w:szCs w:val="24"/>
                <w:u w:val="single"/>
              </w:rPr>
              <w:t>Республиканский Рождественский фестиваль «</w:t>
            </w:r>
            <w:proofErr w:type="spellStart"/>
            <w:r w:rsidRPr="00A67222">
              <w:rPr>
                <w:rFonts w:ascii="Times New Roman" w:hAnsi="Times New Roman"/>
                <w:sz w:val="24"/>
                <w:szCs w:val="24"/>
                <w:u w:val="single"/>
              </w:rPr>
              <w:t>Туым</w:t>
            </w:r>
            <w:proofErr w:type="spellEnd"/>
            <w:r w:rsidRPr="00A672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7222">
              <w:rPr>
                <w:rFonts w:ascii="Times New Roman" w:hAnsi="Times New Roman"/>
                <w:sz w:val="24"/>
                <w:szCs w:val="24"/>
                <w:u w:val="single"/>
              </w:rPr>
              <w:t>Жондызы</w:t>
            </w:r>
            <w:proofErr w:type="spellEnd"/>
            <w:r w:rsidRPr="00A6722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486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(12.01.2018 г.) </w:t>
            </w:r>
            <w:r w:rsidRPr="00486132">
              <w:rPr>
                <w:rFonts w:ascii="Times New Roman" w:hAnsi="Times New Roman"/>
                <w:sz w:val="24"/>
                <w:szCs w:val="24"/>
              </w:rPr>
              <w:t>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Лауреат I степени).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Киликиа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 xml:space="preserve">» (Клуб любителей армянской культуры)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Кизилиос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>» (Клуб любителей удмуртской культуры)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 xml:space="preserve">Клуб любителей культуры 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кряшен</w:t>
            </w:r>
            <w:proofErr w:type="spellEnd"/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любителей лезгинской культуры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Молодежный клуб «</w:t>
            </w:r>
            <w:r w:rsidRPr="008072E4">
              <w:rPr>
                <w:rFonts w:ascii="Times New Roman" w:hAnsi="Times New Roman"/>
                <w:sz w:val="24"/>
                <w:szCs w:val="24"/>
                <w:lang w:val="en-US"/>
              </w:rPr>
              <w:t>Inspiration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» (Клуб любителей немецкой культуры)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Наири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 xml:space="preserve">» (Клуб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lastRenderedPageBreak/>
              <w:t>любителей армянской культуры)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ab/>
            </w:r>
            <w:r w:rsidRPr="008072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МАУК ДДН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lastRenderedPageBreak/>
              <w:t>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любителей чувашской культуры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любителей таджикской культуры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8072E4" w:rsidTr="00376C05">
        <w:trPr>
          <w:jc w:val="center"/>
        </w:trPr>
        <w:tc>
          <w:tcPr>
            <w:tcW w:w="568" w:type="dxa"/>
          </w:tcPr>
          <w:p w:rsidR="00B66FBA" w:rsidRPr="008072E4" w:rsidRDefault="00B66FBA" w:rsidP="00B66FBA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:rsidR="00B66FBA" w:rsidRPr="008072E4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072E4">
              <w:rPr>
                <w:rFonts w:ascii="Times New Roman" w:hAnsi="Times New Roman"/>
                <w:sz w:val="24"/>
                <w:szCs w:val="24"/>
              </w:rPr>
              <w:t>Эрвий</w:t>
            </w:r>
            <w:proofErr w:type="spellEnd"/>
            <w:r w:rsidRPr="008072E4">
              <w:rPr>
                <w:rFonts w:ascii="Times New Roman" w:hAnsi="Times New Roman"/>
                <w:sz w:val="24"/>
                <w:szCs w:val="24"/>
              </w:rPr>
              <w:t>» (Клуб любителей марийской культуры)</w:t>
            </w:r>
          </w:p>
        </w:tc>
        <w:tc>
          <w:tcPr>
            <w:tcW w:w="1984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8072E4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6FBA" w:rsidRDefault="00B66FBA" w:rsidP="00B66FB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B66FBA" w:rsidRPr="00044ED6" w:rsidRDefault="00B66FBA" w:rsidP="00B66FBA">
      <w:pPr>
        <w:spacing w:after="0"/>
        <w:rPr>
          <w:rFonts w:ascii="Times New Roman" w:hAnsi="Times New Roman"/>
          <w:b/>
          <w:sz w:val="24"/>
          <w:szCs w:val="24"/>
        </w:rPr>
      </w:pPr>
      <w:r w:rsidRPr="00044ED6">
        <w:rPr>
          <w:rFonts w:ascii="Times New Roman" w:hAnsi="Times New Roman"/>
          <w:b/>
          <w:sz w:val="24"/>
          <w:szCs w:val="24"/>
        </w:rPr>
        <w:t>3. Иные коллективы</w:t>
      </w:r>
    </w:p>
    <w:p w:rsidR="00B66FBA" w:rsidRPr="00062219" w:rsidRDefault="00B66FBA" w:rsidP="00B66FBA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  <w:u w:val="single"/>
        </w:rPr>
      </w:pPr>
    </w:p>
    <w:tbl>
      <w:tblPr>
        <w:tblStyle w:val="a5"/>
        <w:tblW w:w="10206" w:type="dxa"/>
        <w:jc w:val="center"/>
        <w:tblInd w:w="675" w:type="dxa"/>
        <w:tblLayout w:type="fixed"/>
        <w:tblLook w:val="04A0"/>
      </w:tblPr>
      <w:tblGrid>
        <w:gridCol w:w="427"/>
        <w:gridCol w:w="2834"/>
        <w:gridCol w:w="1984"/>
        <w:gridCol w:w="1418"/>
        <w:gridCol w:w="3543"/>
      </w:tblGrid>
      <w:tr w:rsidR="00B66FBA" w:rsidRPr="00062219" w:rsidTr="00376C05">
        <w:trPr>
          <w:jc w:val="center"/>
        </w:trPr>
        <w:tc>
          <w:tcPr>
            <w:tcW w:w="427" w:type="dxa"/>
          </w:tcPr>
          <w:p w:rsidR="00B66FBA" w:rsidRPr="00062219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</w:tcPr>
          <w:p w:rsidR="00B66FBA" w:rsidRPr="00062219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984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1418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3543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  <w:p w:rsidR="00B66FBA" w:rsidRPr="00062219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BA" w:rsidRPr="00062219" w:rsidTr="00376C05">
        <w:trPr>
          <w:jc w:val="center"/>
        </w:trPr>
        <w:tc>
          <w:tcPr>
            <w:tcW w:w="427" w:type="dxa"/>
          </w:tcPr>
          <w:p w:rsidR="00B66FBA" w:rsidRPr="00062219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66FBA" w:rsidRPr="00062219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219">
              <w:rPr>
                <w:rFonts w:ascii="Times New Roman" w:hAnsi="Times New Roman"/>
                <w:bCs/>
                <w:sz w:val="24"/>
                <w:szCs w:val="24"/>
              </w:rPr>
              <w:t>хор ветеранов «Подснежники»</w:t>
            </w:r>
          </w:p>
        </w:tc>
        <w:tc>
          <w:tcPr>
            <w:tcW w:w="1984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062219" w:rsidTr="00376C05">
        <w:trPr>
          <w:jc w:val="center"/>
        </w:trPr>
        <w:tc>
          <w:tcPr>
            <w:tcW w:w="427" w:type="dxa"/>
          </w:tcPr>
          <w:p w:rsidR="00B66FBA" w:rsidRPr="00062219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4" w:type="dxa"/>
          </w:tcPr>
          <w:p w:rsidR="00B66FBA" w:rsidRPr="00062219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Детский ансамбль горских танцев «Дети гор»</w:t>
            </w:r>
          </w:p>
        </w:tc>
        <w:tc>
          <w:tcPr>
            <w:tcW w:w="1984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062219" w:rsidTr="00376C05">
        <w:trPr>
          <w:trHeight w:val="130"/>
          <w:jc w:val="center"/>
        </w:trPr>
        <w:tc>
          <w:tcPr>
            <w:tcW w:w="427" w:type="dxa"/>
          </w:tcPr>
          <w:p w:rsidR="00B66FBA" w:rsidRPr="00062219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4" w:type="dxa"/>
          </w:tcPr>
          <w:p w:rsidR="00B66FBA" w:rsidRPr="00062219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219">
              <w:rPr>
                <w:rFonts w:ascii="Times New Roman" w:hAnsi="Times New Roman"/>
                <w:bCs/>
                <w:sz w:val="24"/>
                <w:szCs w:val="24"/>
              </w:rPr>
              <w:t>хореографический ансамбль «Ретро»)</w:t>
            </w:r>
          </w:p>
        </w:tc>
        <w:tc>
          <w:tcPr>
            <w:tcW w:w="1984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F13954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395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13954">
              <w:rPr>
                <w:rFonts w:ascii="Times New Roman" w:hAnsi="Times New Roman"/>
                <w:sz w:val="24"/>
                <w:szCs w:val="24"/>
                <w:u w:val="single"/>
              </w:rPr>
              <w:t>Региональный  патриотический фестиваль творчества «Славься, Отечество!»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 (06.02.2018 г.) </w:t>
            </w:r>
            <w:r w:rsidRPr="00F13954">
              <w:rPr>
                <w:rStyle w:val="a4"/>
                <w:rFonts w:ascii="Times New Roman" w:hAnsi="Times New Roman"/>
                <w:sz w:val="24"/>
                <w:szCs w:val="24"/>
              </w:rPr>
              <w:t>(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F13954">
              <w:rPr>
                <w:rStyle w:val="a4"/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66FBA" w:rsidRPr="00062219" w:rsidTr="00376C05">
        <w:trPr>
          <w:jc w:val="center"/>
        </w:trPr>
        <w:tc>
          <w:tcPr>
            <w:tcW w:w="427" w:type="dxa"/>
          </w:tcPr>
          <w:p w:rsidR="00B66FBA" w:rsidRPr="00062219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4" w:type="dxa"/>
          </w:tcPr>
          <w:p w:rsidR="00B66FBA" w:rsidRPr="00062219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bCs/>
                <w:sz w:val="24"/>
                <w:szCs w:val="24"/>
              </w:rPr>
              <w:t>Клуб любителей индийского танца  «</w:t>
            </w:r>
            <w:proofErr w:type="spellStart"/>
            <w:r w:rsidRPr="00062219">
              <w:rPr>
                <w:rFonts w:ascii="Times New Roman" w:hAnsi="Times New Roman"/>
                <w:bCs/>
                <w:sz w:val="24"/>
                <w:szCs w:val="24"/>
              </w:rPr>
              <w:t>Сарасвати</w:t>
            </w:r>
            <w:proofErr w:type="spellEnd"/>
            <w:r w:rsidRPr="00062219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F13954" w:rsidRDefault="00B66FBA" w:rsidP="00376C05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395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B66FBA" w:rsidRPr="00062219" w:rsidTr="00376C05">
        <w:trPr>
          <w:jc w:val="center"/>
        </w:trPr>
        <w:tc>
          <w:tcPr>
            <w:tcW w:w="427" w:type="dxa"/>
          </w:tcPr>
          <w:p w:rsidR="00B66FBA" w:rsidRPr="00062219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4" w:type="dxa"/>
          </w:tcPr>
          <w:p w:rsidR="00B66FBA" w:rsidRPr="00062219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bCs/>
                <w:sz w:val="24"/>
                <w:szCs w:val="24"/>
              </w:rPr>
              <w:t>Клуб любителей индийского танца  «</w:t>
            </w:r>
            <w:proofErr w:type="spellStart"/>
            <w:r w:rsidRPr="00062219">
              <w:rPr>
                <w:rFonts w:ascii="Times New Roman" w:hAnsi="Times New Roman"/>
                <w:bCs/>
                <w:sz w:val="24"/>
                <w:szCs w:val="24"/>
              </w:rPr>
              <w:t>Сарасвати</w:t>
            </w:r>
            <w:proofErr w:type="spellEnd"/>
            <w:r w:rsidRPr="00062219">
              <w:rPr>
                <w:rFonts w:ascii="Times New Roman" w:hAnsi="Times New Roman"/>
                <w:bCs/>
                <w:sz w:val="24"/>
                <w:szCs w:val="24"/>
              </w:rPr>
              <w:t>»  (дети)</w:t>
            </w:r>
          </w:p>
        </w:tc>
        <w:tc>
          <w:tcPr>
            <w:tcW w:w="1984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F13954" w:rsidRDefault="00B66FBA" w:rsidP="00376C05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395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B66FBA" w:rsidRPr="00062219" w:rsidTr="00376C05">
        <w:trPr>
          <w:jc w:val="center"/>
        </w:trPr>
        <w:tc>
          <w:tcPr>
            <w:tcW w:w="427" w:type="dxa"/>
          </w:tcPr>
          <w:p w:rsidR="00B66FBA" w:rsidRPr="00062219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4" w:type="dxa"/>
          </w:tcPr>
          <w:p w:rsidR="00B66FBA" w:rsidRPr="00062219" w:rsidRDefault="00B66FBA" w:rsidP="00376C0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62219">
              <w:rPr>
                <w:rFonts w:ascii="Times New Roman" w:hAnsi="Times New Roman"/>
                <w:bCs/>
                <w:sz w:val="24"/>
                <w:szCs w:val="24"/>
              </w:rPr>
              <w:t>тудия народных танцев «Родничок»)</w:t>
            </w:r>
            <w:proofErr w:type="gramEnd"/>
          </w:p>
        </w:tc>
        <w:tc>
          <w:tcPr>
            <w:tcW w:w="1984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3954">
              <w:rPr>
                <w:rFonts w:ascii="Times New Roman" w:hAnsi="Times New Roman"/>
                <w:sz w:val="24"/>
                <w:szCs w:val="24"/>
                <w:u w:val="single"/>
              </w:rPr>
              <w:t>Всероссийский конкурс солистов и классического, сценического, современного и эстрадного танца (</w:t>
            </w:r>
            <w:r w:rsidRPr="002B0685">
              <w:rPr>
                <w:rFonts w:ascii="Times New Roman" w:hAnsi="Times New Roman"/>
                <w:sz w:val="24"/>
                <w:szCs w:val="24"/>
              </w:rPr>
              <w:t>31.03.2018 г.)</w:t>
            </w:r>
            <w:r w:rsidRPr="00F139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Лауреат II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6FBA" w:rsidRPr="00BA3353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BA3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XII</w:t>
            </w:r>
            <w:r w:rsidRPr="00BA3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Международный фестиваль-конкурс молодых исполнителей </w:t>
            </w:r>
            <w:r w:rsidRPr="00BA3353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</w:rPr>
              <w:t>«Челны собирают друзей»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(19.04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.2018 г.) </w:t>
            </w:r>
            <w:r w:rsidRPr="00F13954">
              <w:rPr>
                <w:rStyle w:val="a4"/>
                <w:rFonts w:ascii="Times New Roman" w:hAnsi="Times New Roman"/>
                <w:sz w:val="24"/>
                <w:szCs w:val="24"/>
              </w:rPr>
              <w:t>(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F13954">
              <w:rPr>
                <w:rStyle w:val="a4"/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66FBA" w:rsidRPr="00062219" w:rsidTr="00376C05">
        <w:trPr>
          <w:jc w:val="center"/>
        </w:trPr>
        <w:tc>
          <w:tcPr>
            <w:tcW w:w="427" w:type="dxa"/>
          </w:tcPr>
          <w:p w:rsidR="00B66FBA" w:rsidRPr="00062219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4" w:type="dxa"/>
          </w:tcPr>
          <w:p w:rsidR="00B66FBA" w:rsidRPr="00062219" w:rsidRDefault="00B66FBA" w:rsidP="00376C0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219">
              <w:rPr>
                <w:rFonts w:ascii="Times New Roman" w:hAnsi="Times New Roman"/>
                <w:bCs/>
                <w:sz w:val="24"/>
                <w:szCs w:val="24"/>
              </w:rPr>
              <w:t>Театр танца «</w:t>
            </w:r>
            <w:proofErr w:type="spellStart"/>
            <w:r w:rsidRPr="00062219">
              <w:rPr>
                <w:rFonts w:ascii="Times New Roman" w:hAnsi="Times New Roman"/>
                <w:bCs/>
                <w:sz w:val="24"/>
                <w:szCs w:val="24"/>
              </w:rPr>
              <w:t>Сэмбель</w:t>
            </w:r>
            <w:proofErr w:type="spellEnd"/>
            <w:r w:rsidRPr="000622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F13954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  <w:u w:val="single"/>
              </w:rPr>
              <w:t>- Открытый конкурс фестиваль «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  <w:u w:val="single"/>
              </w:rPr>
              <w:t>Шамаханская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царица» по </w:t>
            </w:r>
            <w:r w:rsidRPr="00F1395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Oriental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 (03.02.2018 г.): </w:t>
            </w:r>
          </w:p>
          <w:p w:rsidR="00B66FBA" w:rsidRPr="00F13954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зрослые малая группа 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Табла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954">
              <w:rPr>
                <w:rStyle w:val="a4"/>
                <w:rFonts w:ascii="Times New Roman" w:hAnsi="Times New Roman"/>
                <w:sz w:val="24"/>
                <w:szCs w:val="24"/>
              </w:rPr>
              <w:t>(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F13954">
              <w:rPr>
                <w:rStyle w:val="a4"/>
                <w:rFonts w:ascii="Times New Roman" w:hAnsi="Times New Roman"/>
                <w:sz w:val="24"/>
                <w:szCs w:val="24"/>
              </w:rPr>
              <w:t>)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66FBA" w:rsidRPr="00F13954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2. Юниоры Соло классика ОК</w:t>
            </w:r>
            <w:r w:rsidRPr="00F1395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(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F13954">
              <w:rPr>
                <w:rStyle w:val="a4"/>
                <w:rFonts w:ascii="Times New Roman" w:hAnsi="Times New Roman"/>
                <w:sz w:val="24"/>
                <w:szCs w:val="24"/>
              </w:rPr>
              <w:t>)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66FBA" w:rsidRPr="002B0685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3. Юниоры дуэт фолк</w:t>
            </w:r>
            <w:r w:rsidRPr="00F1395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(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степени);</w:t>
            </w:r>
            <w:r w:rsidRPr="002B0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FBA" w:rsidRPr="00F13954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 xml:space="preserve">4. Юниоры Соло  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Табла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954">
              <w:rPr>
                <w:rStyle w:val="a4"/>
                <w:rFonts w:ascii="Times New Roman" w:hAnsi="Times New Roman"/>
                <w:sz w:val="24"/>
                <w:szCs w:val="24"/>
              </w:rPr>
              <w:t>(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F13954">
              <w:rPr>
                <w:rStyle w:val="a4"/>
                <w:rFonts w:ascii="Times New Roman" w:hAnsi="Times New Roman"/>
                <w:sz w:val="24"/>
                <w:szCs w:val="24"/>
              </w:rPr>
              <w:t>)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66FBA" w:rsidRPr="00F13954" w:rsidRDefault="00B66FBA" w:rsidP="00376C05">
            <w:pPr>
              <w:widowControl w:val="0"/>
              <w:ind w:right="57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 xml:space="preserve">5. Взрослые и малая группа </w:t>
            </w:r>
            <w:r w:rsidRPr="00F139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Шоу </w:t>
            </w:r>
            <w:r w:rsidRPr="00F13954">
              <w:rPr>
                <w:rStyle w:val="a4"/>
                <w:rFonts w:ascii="Times New Roman" w:hAnsi="Times New Roman"/>
                <w:sz w:val="24"/>
                <w:szCs w:val="24"/>
              </w:rPr>
              <w:t>(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068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F13954">
              <w:rPr>
                <w:rStyle w:val="a4"/>
                <w:rFonts w:ascii="Times New Roman" w:hAnsi="Times New Roman"/>
                <w:sz w:val="24"/>
                <w:szCs w:val="24"/>
              </w:rPr>
              <w:t>).</w:t>
            </w:r>
          </w:p>
          <w:p w:rsidR="00B66FBA" w:rsidRPr="00F13954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Style w:val="a4"/>
                <w:sz w:val="24"/>
                <w:szCs w:val="24"/>
              </w:rPr>
              <w:t xml:space="preserve">- </w:t>
            </w:r>
            <w:r w:rsidRPr="00F13954">
              <w:rPr>
                <w:rFonts w:ascii="Times New Roman" w:hAnsi="Times New Roman"/>
                <w:sz w:val="24"/>
                <w:szCs w:val="24"/>
                <w:u w:val="single"/>
              </w:rPr>
              <w:t>Чемпионат восточного танца России Приволжского Федерального округа «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  <w:u w:val="single"/>
              </w:rPr>
              <w:t>Гран-При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России»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 (26.02.2018 г.)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Диплом 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FBA" w:rsidRPr="00F13954" w:rsidRDefault="00B66FBA" w:rsidP="00376C05">
            <w:pPr>
              <w:widowControl w:val="0"/>
              <w:tabs>
                <w:tab w:val="left" w:pos="460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Style w:val="a4"/>
                <w:sz w:val="24"/>
                <w:szCs w:val="24"/>
              </w:rPr>
              <w:t xml:space="preserve">- </w:t>
            </w:r>
            <w:r w:rsidRPr="00F13954">
              <w:rPr>
                <w:rFonts w:ascii="Times New Roman" w:hAnsi="Times New Roman"/>
                <w:sz w:val="24"/>
                <w:szCs w:val="24"/>
                <w:u w:val="single"/>
              </w:rPr>
              <w:t>Региональный закрытый чемпионат Удмуртской Республики по танцевальным направлениям. Театр танца «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  <w:u w:val="single"/>
              </w:rPr>
              <w:t>Сэмбель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  <w:u w:val="single"/>
              </w:rPr>
              <w:t>»  (</w:t>
            </w:r>
            <w:r w:rsidRPr="002B0685">
              <w:rPr>
                <w:rFonts w:ascii="Times New Roman" w:hAnsi="Times New Roman"/>
                <w:sz w:val="24"/>
                <w:szCs w:val="24"/>
              </w:rPr>
              <w:t>04.03.2018 г.):</w:t>
            </w:r>
          </w:p>
          <w:p w:rsidR="00B66FBA" w:rsidRPr="00F13954" w:rsidRDefault="00B66FBA" w:rsidP="00376C05">
            <w:pPr>
              <w:widowControl w:val="0"/>
              <w:tabs>
                <w:tab w:val="left" w:pos="460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 xml:space="preserve"> 1. «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Ориентал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фолк» (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Шайхутдинова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Ангелина)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Диплом III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66FBA" w:rsidRPr="00F13954" w:rsidRDefault="00B66FBA" w:rsidP="00376C05">
            <w:pPr>
              <w:widowControl w:val="0"/>
              <w:tabs>
                <w:tab w:val="left" w:pos="460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Ориентал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классик» 4 лига (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Шайхутдинова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Ангелина)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Диплом II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66FBA" w:rsidRPr="00F13954" w:rsidRDefault="00B66FBA" w:rsidP="00376C05">
            <w:pPr>
              <w:widowControl w:val="0"/>
              <w:tabs>
                <w:tab w:val="left" w:pos="460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 xml:space="preserve">3. «Поп 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сонг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Шайхутдинова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Ангелина) (</w:t>
            </w:r>
            <w:r w:rsidRPr="00602DB7">
              <w:rPr>
                <w:rFonts w:ascii="Times New Roman" w:hAnsi="Times New Roman"/>
                <w:i/>
                <w:sz w:val="24"/>
                <w:szCs w:val="24"/>
              </w:rPr>
              <w:t>Диплом 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>); 4. «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Ориентал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классик»  (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Шайхутдинова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Ангелина)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>I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66FBA" w:rsidRPr="00F13954" w:rsidRDefault="00B66FBA" w:rsidP="00376C05">
            <w:pPr>
              <w:widowControl w:val="0"/>
              <w:tabs>
                <w:tab w:val="left" w:pos="587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театр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Сэм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>бель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» взрослая, малая группа 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Табла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Диплом 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66FBA" w:rsidRPr="00F13954" w:rsidRDefault="00B66FBA" w:rsidP="00376C05">
            <w:pPr>
              <w:widowControl w:val="0"/>
              <w:tabs>
                <w:tab w:val="left" w:pos="587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6. «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Ориентал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шоу» (Захарова Полина)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Диплом III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>); 7. «Классик» 4 лига (Захарова Полина)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Диплом III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66FBA" w:rsidRPr="00F13954" w:rsidRDefault="00B66FBA" w:rsidP="00376C05">
            <w:pPr>
              <w:widowControl w:val="0"/>
              <w:tabs>
                <w:tab w:val="left" w:pos="587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8. «Классик» (Захарова Полина)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Диплом II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66FBA" w:rsidRPr="00F13954" w:rsidRDefault="00B66FBA" w:rsidP="00376C05">
            <w:pPr>
              <w:widowControl w:val="0"/>
              <w:tabs>
                <w:tab w:val="left" w:pos="587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9. «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Ориентал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фолк» театр танца 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Диплом 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66FBA" w:rsidRPr="00F13954" w:rsidRDefault="00B66FBA" w:rsidP="00376C05">
            <w:pPr>
              <w:widowControl w:val="0"/>
              <w:tabs>
                <w:tab w:val="left" w:pos="587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10. «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Ориентал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шоу» театр танца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Диплом 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66FBA" w:rsidRPr="00F13954" w:rsidRDefault="00B66FBA" w:rsidP="00376C05">
            <w:pPr>
              <w:widowControl w:val="0"/>
              <w:tabs>
                <w:tab w:val="left" w:pos="587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 xml:space="preserve">11. «Поп 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сонг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Гайниева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Альбина)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Диплом 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>); 12. «Классик» (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Гайниева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А.)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Диплом 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66FBA" w:rsidRPr="00F13954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13. «Классик»  лига (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Гайниева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А.)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Диплом 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66FBA" w:rsidRPr="00062219" w:rsidTr="00376C05">
        <w:trPr>
          <w:jc w:val="center"/>
        </w:trPr>
        <w:tc>
          <w:tcPr>
            <w:tcW w:w="427" w:type="dxa"/>
          </w:tcPr>
          <w:p w:rsidR="00B66FBA" w:rsidRPr="00062219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4" w:type="dxa"/>
          </w:tcPr>
          <w:p w:rsidR="00B66FBA" w:rsidRPr="00062219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Студия эстрадного вокала «</w:t>
            </w:r>
            <w:r w:rsidRPr="00062219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>-</w:t>
            </w:r>
            <w:r w:rsidRPr="00062219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F13954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- Международный фестиваль-</w:t>
            </w:r>
            <w:r w:rsidRPr="00F13954">
              <w:rPr>
                <w:rFonts w:ascii="Times New Roman" w:hAnsi="Times New Roman"/>
                <w:sz w:val="24"/>
                <w:szCs w:val="24"/>
                <w:u w:val="single"/>
              </w:rPr>
              <w:t>конкурс детского и юношеского творчества «Жемчужины Татарстана»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 (10.02.2018 г.): </w:t>
            </w:r>
          </w:p>
          <w:p w:rsidR="00B66FBA" w:rsidRPr="00F13954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1. «Эстрадный вокал. Соло» (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Азиля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>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Лауреат I степени);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FBA" w:rsidRPr="00F13954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2. «Эстрадный вокал. Соло» (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Фаляхиева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Алина)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Лауреат III степени).</w:t>
            </w:r>
          </w:p>
          <w:p w:rsidR="00B66FBA" w:rsidRPr="00F13954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F13954">
              <w:rPr>
                <w:rFonts w:ascii="Times New Roman" w:hAnsi="Times New Roman"/>
                <w:sz w:val="24"/>
                <w:szCs w:val="24"/>
                <w:u w:val="single"/>
              </w:rPr>
              <w:t>Открытый Региональный фестиваль-конкурс юных исполнителей «Первые шаги»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 (06.02.2018 г.): </w:t>
            </w:r>
          </w:p>
          <w:p w:rsidR="00B66FBA" w:rsidRPr="00F13954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1. «Вокал-соло» (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Азиля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>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Лауреат III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>);  2. «Вокал-соло» (Михайлов Вадим)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Диплом 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);  </w:t>
            </w:r>
          </w:p>
          <w:p w:rsidR="00B66FBA" w:rsidRPr="00F13954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3. «</w:t>
            </w:r>
            <w:r>
              <w:rPr>
                <w:rFonts w:ascii="Times New Roman" w:hAnsi="Times New Roman"/>
                <w:sz w:val="24"/>
                <w:szCs w:val="24"/>
              </w:rPr>
              <w:t>Вокал-соло»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Шарафут-динова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>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Диплом 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66FBA" w:rsidRPr="00F13954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4. «Вокал-соло» (Глазырина Алина)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Диплом II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);  </w:t>
            </w:r>
          </w:p>
          <w:p w:rsidR="00B66FBA" w:rsidRPr="00F13954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5. «Вокал-соло» (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Азиля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>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Диплом II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66FBA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6. «Вокал ансамбль» (группа «Ярко»)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Диплом III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>); 7. «Вокал-соло» (</w:t>
            </w:r>
            <w:proofErr w:type="spellStart"/>
            <w:r w:rsidRPr="00F13954">
              <w:rPr>
                <w:rFonts w:ascii="Times New Roman" w:hAnsi="Times New Roman"/>
                <w:sz w:val="24"/>
                <w:szCs w:val="24"/>
              </w:rPr>
              <w:t>Фаляхиева</w:t>
            </w:r>
            <w:proofErr w:type="spellEnd"/>
            <w:r w:rsidRPr="00F13954">
              <w:rPr>
                <w:rFonts w:ascii="Times New Roman" w:hAnsi="Times New Roman"/>
                <w:sz w:val="24"/>
                <w:szCs w:val="24"/>
              </w:rPr>
              <w:t xml:space="preserve"> Алина)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>Диплом III степени</w:t>
            </w:r>
            <w:r w:rsidRPr="00F13954">
              <w:rPr>
                <w:rFonts w:ascii="Times New Roman" w:hAnsi="Times New Roman"/>
                <w:sz w:val="24"/>
                <w:szCs w:val="24"/>
              </w:rPr>
              <w:t>); 8.«Вокал ансамбль» (группа «Классные детки») (</w:t>
            </w:r>
            <w:r w:rsidRPr="002B0685">
              <w:rPr>
                <w:rFonts w:ascii="Times New Roman" w:hAnsi="Times New Roman"/>
                <w:i/>
                <w:sz w:val="24"/>
                <w:szCs w:val="24"/>
              </w:rPr>
              <w:t xml:space="preserve">Диплом III </w:t>
            </w:r>
            <w:r w:rsidRPr="00B613E8">
              <w:rPr>
                <w:rFonts w:ascii="Times New Roman" w:hAnsi="Times New Roman"/>
                <w:i/>
                <w:sz w:val="24"/>
                <w:szCs w:val="24"/>
              </w:rPr>
              <w:t>степени).</w:t>
            </w:r>
          </w:p>
          <w:p w:rsidR="00B66FBA" w:rsidRPr="000A1613" w:rsidRDefault="00B66FBA" w:rsidP="00376C05">
            <w:pPr>
              <w:tabs>
                <w:tab w:val="left" w:pos="80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13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Конкурс</w:t>
            </w:r>
            <w:r w:rsidRPr="000A16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юных исполнителей «Колибри-2018»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(31.03.2018 г.):</w:t>
            </w:r>
            <w:r w:rsidRPr="000A1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FBA" w:rsidRPr="000A1613" w:rsidRDefault="00B66FBA" w:rsidP="00376C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A1613">
              <w:rPr>
                <w:rFonts w:ascii="Times New Roman" w:hAnsi="Times New Roman"/>
                <w:sz w:val="24"/>
                <w:szCs w:val="24"/>
              </w:rPr>
              <w:t xml:space="preserve"> Эстрадный вокал (</w:t>
            </w:r>
            <w:proofErr w:type="spellStart"/>
            <w:r w:rsidRPr="000A1613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0A1613">
              <w:rPr>
                <w:rFonts w:ascii="Times New Roman" w:hAnsi="Times New Roman"/>
                <w:sz w:val="24"/>
                <w:szCs w:val="24"/>
              </w:rPr>
              <w:t xml:space="preserve"> Я.)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A1613">
              <w:rPr>
                <w:rFonts w:ascii="Times New Roman" w:hAnsi="Times New Roman"/>
                <w:i/>
                <w:sz w:val="24"/>
                <w:szCs w:val="24"/>
              </w:rPr>
              <w:t>Лауреат I степени</w:t>
            </w:r>
            <w:proofErr w:type="gramStart"/>
            <w:r w:rsidRPr="000A16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0A16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FBA" w:rsidRPr="000A1613" w:rsidRDefault="00B66FBA" w:rsidP="00376C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A1613">
              <w:rPr>
                <w:rFonts w:ascii="Times New Roman" w:hAnsi="Times New Roman"/>
                <w:sz w:val="24"/>
                <w:szCs w:val="24"/>
              </w:rPr>
              <w:t xml:space="preserve"> Эстрадный вокал (</w:t>
            </w:r>
            <w:proofErr w:type="spellStart"/>
            <w:r w:rsidRPr="000A1613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0A1613">
              <w:rPr>
                <w:rFonts w:ascii="Times New Roman" w:hAnsi="Times New Roman"/>
                <w:sz w:val="24"/>
                <w:szCs w:val="24"/>
              </w:rPr>
              <w:t xml:space="preserve"> 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A1613">
              <w:rPr>
                <w:rFonts w:ascii="Times New Roman" w:hAnsi="Times New Roman"/>
                <w:i/>
                <w:sz w:val="24"/>
                <w:szCs w:val="24"/>
              </w:rPr>
              <w:t>Диплом I степени</w:t>
            </w:r>
            <w:proofErr w:type="gramStart"/>
            <w:r w:rsidRPr="000A16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0A16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FBA" w:rsidRPr="000A1613" w:rsidRDefault="00B66FBA" w:rsidP="00376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A1613">
              <w:rPr>
                <w:rFonts w:ascii="Times New Roman" w:hAnsi="Times New Roman"/>
                <w:sz w:val="24"/>
                <w:szCs w:val="24"/>
              </w:rPr>
              <w:t xml:space="preserve"> Эстрадный вокал (</w:t>
            </w:r>
            <w:proofErr w:type="spellStart"/>
            <w:r w:rsidRPr="000A1613">
              <w:rPr>
                <w:rFonts w:ascii="Times New Roman" w:hAnsi="Times New Roman"/>
                <w:sz w:val="24"/>
                <w:szCs w:val="24"/>
              </w:rPr>
              <w:t>ШарафутдиноваЭ</w:t>
            </w:r>
            <w:proofErr w:type="spellEnd"/>
            <w:r w:rsidRPr="000A1613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A1613">
              <w:rPr>
                <w:rFonts w:ascii="Times New Roman" w:hAnsi="Times New Roman"/>
                <w:i/>
                <w:sz w:val="24"/>
                <w:szCs w:val="24"/>
              </w:rPr>
              <w:t>Диплом I степени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A16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FBA" w:rsidRPr="000A1613" w:rsidRDefault="00B66FBA" w:rsidP="00376C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A1613">
              <w:rPr>
                <w:rFonts w:ascii="Times New Roman" w:hAnsi="Times New Roman"/>
                <w:sz w:val="24"/>
                <w:szCs w:val="24"/>
              </w:rPr>
              <w:t xml:space="preserve"> «Эстрадная группа»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A1613">
              <w:rPr>
                <w:rFonts w:ascii="Times New Roman" w:hAnsi="Times New Roman"/>
                <w:i/>
                <w:sz w:val="24"/>
                <w:szCs w:val="24"/>
              </w:rPr>
              <w:t>Диплом I степени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A16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FBA" w:rsidRPr="000A1613" w:rsidRDefault="00B66FBA" w:rsidP="00376C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A1613">
              <w:rPr>
                <w:rFonts w:ascii="Times New Roman" w:hAnsi="Times New Roman"/>
                <w:sz w:val="24"/>
                <w:szCs w:val="24"/>
              </w:rPr>
              <w:t xml:space="preserve"> «Эстрадная группа»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A1613">
              <w:rPr>
                <w:rFonts w:ascii="Times New Roman" w:hAnsi="Times New Roman"/>
                <w:i/>
                <w:sz w:val="24"/>
                <w:szCs w:val="24"/>
              </w:rPr>
              <w:t>Диплом II степени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A16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FBA" w:rsidRPr="000A1613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A1613">
              <w:rPr>
                <w:rFonts w:ascii="Times New Roman" w:hAnsi="Times New Roman"/>
                <w:sz w:val="24"/>
                <w:szCs w:val="24"/>
              </w:rPr>
              <w:t xml:space="preserve"> Эстрадный вокал (</w:t>
            </w:r>
            <w:proofErr w:type="spellStart"/>
            <w:r w:rsidRPr="000A1613">
              <w:rPr>
                <w:rFonts w:ascii="Times New Roman" w:hAnsi="Times New Roman"/>
                <w:sz w:val="24"/>
                <w:szCs w:val="24"/>
              </w:rPr>
              <w:t>Амагаева</w:t>
            </w:r>
            <w:proofErr w:type="spellEnd"/>
            <w:r w:rsidRPr="000A1613">
              <w:rPr>
                <w:rFonts w:ascii="Times New Roman" w:hAnsi="Times New Roman"/>
                <w:sz w:val="24"/>
                <w:szCs w:val="24"/>
              </w:rPr>
              <w:t xml:space="preserve"> А.)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A1613">
              <w:rPr>
                <w:rFonts w:ascii="Times New Roman" w:hAnsi="Times New Roman"/>
                <w:i/>
                <w:sz w:val="24"/>
                <w:szCs w:val="24"/>
              </w:rPr>
              <w:t>Диплом III степени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66FBA" w:rsidRPr="00B613E8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B613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Международном </w:t>
            </w:r>
            <w:proofErr w:type="spellStart"/>
            <w:r w:rsidRPr="00B613E8">
              <w:rPr>
                <w:rFonts w:ascii="Times New Roman" w:hAnsi="Times New Roman"/>
                <w:sz w:val="24"/>
                <w:szCs w:val="24"/>
                <w:u w:val="single"/>
              </w:rPr>
              <w:t>конкурс-фестивале</w:t>
            </w:r>
            <w:proofErr w:type="spellEnd"/>
            <w:r w:rsidRPr="00B613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«Звездный олимп»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(08.04.2018 г.)</w:t>
            </w:r>
            <w:r w:rsidRPr="00B613E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proofErr w:type="gramEnd"/>
          </w:p>
          <w:p w:rsidR="00B66FBA" w:rsidRPr="00B613E8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 xml:space="preserve"> Эстрадный вокал (Хусаинов А.) (</w:t>
            </w:r>
            <w:r w:rsidRPr="00B613E8">
              <w:rPr>
                <w:rFonts w:ascii="Times New Roman" w:hAnsi="Times New Roman"/>
                <w:i/>
                <w:sz w:val="24"/>
                <w:szCs w:val="24"/>
              </w:rPr>
              <w:t>Диплом III степени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FBA" w:rsidRPr="00B613E8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 xml:space="preserve"> Эстрадный вокал (</w:t>
            </w:r>
            <w:proofErr w:type="spellStart"/>
            <w:r w:rsidRPr="00B613E8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B613E8">
              <w:rPr>
                <w:rFonts w:ascii="Times New Roman" w:hAnsi="Times New Roman"/>
                <w:sz w:val="24"/>
                <w:szCs w:val="24"/>
              </w:rPr>
              <w:t xml:space="preserve"> Л.) (</w:t>
            </w:r>
            <w:r w:rsidRPr="00B613E8">
              <w:rPr>
                <w:rFonts w:ascii="Times New Roman" w:hAnsi="Times New Roman"/>
                <w:i/>
                <w:sz w:val="24"/>
                <w:szCs w:val="24"/>
              </w:rPr>
              <w:t>Лауреат II степени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FBA" w:rsidRPr="00B613E8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 xml:space="preserve"> Эстрадный вокал (</w:t>
            </w:r>
            <w:proofErr w:type="spellStart"/>
            <w:r w:rsidRPr="00B613E8">
              <w:rPr>
                <w:rFonts w:ascii="Times New Roman" w:hAnsi="Times New Roman"/>
                <w:sz w:val="24"/>
                <w:szCs w:val="24"/>
              </w:rPr>
              <w:t>Амагаева</w:t>
            </w:r>
            <w:proofErr w:type="spellEnd"/>
            <w:r w:rsidRPr="00B613E8">
              <w:rPr>
                <w:rFonts w:ascii="Times New Roman" w:hAnsi="Times New Roman"/>
                <w:sz w:val="24"/>
                <w:szCs w:val="24"/>
              </w:rPr>
              <w:t xml:space="preserve"> А.) (</w:t>
            </w:r>
            <w:r w:rsidRPr="00B613E8">
              <w:rPr>
                <w:rFonts w:ascii="Times New Roman" w:hAnsi="Times New Roman"/>
                <w:i/>
                <w:sz w:val="24"/>
                <w:szCs w:val="24"/>
              </w:rPr>
              <w:t>Лауреат II степени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FBA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 xml:space="preserve"> Эстрадный вокал (</w:t>
            </w:r>
            <w:proofErr w:type="spellStart"/>
            <w:r w:rsidRPr="00B613E8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B613E8">
              <w:rPr>
                <w:rFonts w:ascii="Times New Roman" w:hAnsi="Times New Roman"/>
                <w:sz w:val="24"/>
                <w:szCs w:val="24"/>
              </w:rPr>
              <w:t xml:space="preserve"> Я.) (</w:t>
            </w:r>
            <w:r w:rsidRPr="00B613E8">
              <w:rPr>
                <w:rFonts w:ascii="Times New Roman" w:hAnsi="Times New Roman"/>
                <w:i/>
                <w:sz w:val="24"/>
                <w:szCs w:val="24"/>
              </w:rPr>
              <w:t>Лауреат III степени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66FBA" w:rsidRPr="0063153D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15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Международном </w:t>
            </w:r>
            <w:proofErr w:type="spellStart"/>
            <w:r w:rsidRPr="0063153D">
              <w:rPr>
                <w:rFonts w:ascii="Times New Roman" w:hAnsi="Times New Roman"/>
                <w:sz w:val="24"/>
                <w:szCs w:val="24"/>
                <w:u w:val="single"/>
              </w:rPr>
              <w:t>конкурс-фестивале</w:t>
            </w:r>
            <w:proofErr w:type="spellEnd"/>
            <w:r w:rsidRPr="006315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«Вокальный олимп</w:t>
            </w:r>
            <w:r w:rsidRPr="0063153D">
              <w:rPr>
                <w:rFonts w:ascii="Times New Roman" w:hAnsi="Times New Roman"/>
                <w:sz w:val="24"/>
                <w:szCs w:val="24"/>
              </w:rPr>
              <w:t>» (</w:t>
            </w:r>
            <w:r w:rsidRPr="0063153D">
              <w:rPr>
                <w:rFonts w:ascii="Times New Roman" w:hAnsi="Times New Roman"/>
                <w:sz w:val="24"/>
                <w:szCs w:val="24"/>
                <w:u w:val="single"/>
              </w:rPr>
              <w:t>22.04.2018 г.):</w:t>
            </w:r>
            <w:proofErr w:type="gramEnd"/>
          </w:p>
          <w:p w:rsidR="00B66FBA" w:rsidRPr="0063153D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3D">
              <w:rPr>
                <w:rFonts w:ascii="Times New Roman" w:hAnsi="Times New Roman"/>
                <w:sz w:val="24"/>
                <w:szCs w:val="24"/>
              </w:rPr>
              <w:t xml:space="preserve">- «Эстрадный вокал» (А. </w:t>
            </w:r>
            <w:proofErr w:type="spellStart"/>
            <w:r w:rsidRPr="0063153D">
              <w:rPr>
                <w:rFonts w:ascii="Times New Roman" w:hAnsi="Times New Roman"/>
                <w:sz w:val="24"/>
                <w:szCs w:val="24"/>
              </w:rPr>
              <w:t>Аманаева</w:t>
            </w:r>
            <w:proofErr w:type="spellEnd"/>
            <w:r w:rsidRPr="006315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>(</w:t>
            </w:r>
            <w:r w:rsidRPr="00B613E8">
              <w:rPr>
                <w:rFonts w:ascii="Times New Roman" w:hAnsi="Times New Roman"/>
                <w:i/>
                <w:sz w:val="24"/>
                <w:szCs w:val="24"/>
              </w:rPr>
              <w:t>Лауреат II сте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315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FBA" w:rsidRPr="00B613E8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3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53D">
              <w:rPr>
                <w:rFonts w:ascii="Times New Roman" w:hAnsi="Times New Roman"/>
                <w:sz w:val="24"/>
                <w:szCs w:val="24"/>
              </w:rPr>
              <w:t xml:space="preserve">«Эстрадный вокал» (А. </w:t>
            </w:r>
            <w:proofErr w:type="spellStart"/>
            <w:r w:rsidRPr="0063153D">
              <w:rPr>
                <w:rFonts w:ascii="Times New Roman" w:hAnsi="Times New Roman"/>
                <w:sz w:val="24"/>
                <w:szCs w:val="24"/>
              </w:rPr>
              <w:t>Фаляхиева</w:t>
            </w:r>
            <w:proofErr w:type="spellEnd"/>
            <w:r w:rsidRPr="006315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  <w:r w:rsidRPr="00B613E8">
              <w:rPr>
                <w:rFonts w:ascii="Times New Roman" w:hAnsi="Times New Roman"/>
                <w:i/>
                <w:sz w:val="24"/>
                <w:szCs w:val="24"/>
              </w:rPr>
              <w:t>I степени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6FBA" w:rsidRPr="00062219" w:rsidTr="00376C05">
        <w:trPr>
          <w:jc w:val="center"/>
        </w:trPr>
        <w:tc>
          <w:tcPr>
            <w:tcW w:w="427" w:type="dxa"/>
          </w:tcPr>
          <w:p w:rsidR="00B66FBA" w:rsidRPr="00062219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4" w:type="dxa"/>
          </w:tcPr>
          <w:p w:rsidR="00B66FBA" w:rsidRPr="00062219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Познавательный клуб «Радуга»</w:t>
            </w:r>
          </w:p>
        </w:tc>
        <w:tc>
          <w:tcPr>
            <w:tcW w:w="1984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F13954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062219" w:rsidTr="00376C05">
        <w:trPr>
          <w:jc w:val="center"/>
        </w:trPr>
        <w:tc>
          <w:tcPr>
            <w:tcW w:w="427" w:type="dxa"/>
          </w:tcPr>
          <w:p w:rsidR="00B66FBA" w:rsidRPr="00062219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4" w:type="dxa"/>
          </w:tcPr>
          <w:p w:rsidR="00B66FBA" w:rsidRPr="00062219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Клуб ремесленников  народных промыслов</w:t>
            </w:r>
          </w:p>
        </w:tc>
        <w:tc>
          <w:tcPr>
            <w:tcW w:w="1984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F13954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062219" w:rsidTr="00376C05">
        <w:trPr>
          <w:jc w:val="center"/>
        </w:trPr>
        <w:tc>
          <w:tcPr>
            <w:tcW w:w="427" w:type="dxa"/>
          </w:tcPr>
          <w:p w:rsidR="00B66FBA" w:rsidRPr="00062219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4" w:type="dxa"/>
          </w:tcPr>
          <w:p w:rsidR="00B66FBA" w:rsidRPr="00062219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Клуб «Кукольная симфония»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F13954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062219" w:rsidTr="00376C05">
        <w:trPr>
          <w:jc w:val="center"/>
        </w:trPr>
        <w:tc>
          <w:tcPr>
            <w:tcW w:w="427" w:type="dxa"/>
          </w:tcPr>
          <w:p w:rsidR="00B66FBA" w:rsidRPr="00062219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4" w:type="dxa"/>
          </w:tcPr>
          <w:p w:rsidR="00B66FBA" w:rsidRPr="00062219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 xml:space="preserve">«Клуб Национальная куколка» 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F13954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062219" w:rsidTr="00376C05">
        <w:trPr>
          <w:jc w:val="center"/>
        </w:trPr>
        <w:tc>
          <w:tcPr>
            <w:tcW w:w="427" w:type="dxa"/>
          </w:tcPr>
          <w:p w:rsidR="00B66FBA" w:rsidRPr="00062219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4" w:type="dxa"/>
          </w:tcPr>
          <w:p w:rsidR="00B66FBA" w:rsidRPr="00062219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Клуб ветеранов «Серебряный локон»</w:t>
            </w:r>
          </w:p>
        </w:tc>
        <w:tc>
          <w:tcPr>
            <w:tcW w:w="1984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062219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062219" w:rsidTr="00376C05">
        <w:trPr>
          <w:jc w:val="center"/>
        </w:trPr>
        <w:tc>
          <w:tcPr>
            <w:tcW w:w="427" w:type="dxa"/>
          </w:tcPr>
          <w:p w:rsidR="00B66FBA" w:rsidRPr="00062219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4" w:type="dxa"/>
          </w:tcPr>
          <w:p w:rsidR="00B66FBA" w:rsidRPr="00062219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2219">
              <w:rPr>
                <w:rFonts w:ascii="Times New Roman" w:hAnsi="Times New Roman"/>
                <w:bCs/>
                <w:sz w:val="24"/>
                <w:szCs w:val="24"/>
              </w:rPr>
              <w:t>Литературная гостиная «Золотая россыпь»</w:t>
            </w:r>
            <w:r w:rsidRPr="0006221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062219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062219" w:rsidTr="00376C05">
        <w:trPr>
          <w:jc w:val="center"/>
        </w:trPr>
        <w:tc>
          <w:tcPr>
            <w:tcW w:w="427" w:type="dxa"/>
          </w:tcPr>
          <w:p w:rsidR="00B66FBA" w:rsidRPr="00062219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4" w:type="dxa"/>
          </w:tcPr>
          <w:p w:rsidR="00B66FBA" w:rsidRPr="00062219" w:rsidRDefault="00B66FBA" w:rsidP="00376C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Команда «Больничные клоуны»</w:t>
            </w:r>
          </w:p>
        </w:tc>
        <w:tc>
          <w:tcPr>
            <w:tcW w:w="1984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062219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062219" w:rsidTr="00376C05">
        <w:trPr>
          <w:jc w:val="center"/>
        </w:trPr>
        <w:tc>
          <w:tcPr>
            <w:tcW w:w="427" w:type="dxa"/>
          </w:tcPr>
          <w:p w:rsidR="00B66FBA" w:rsidRPr="00062219" w:rsidRDefault="00B66FBA" w:rsidP="00B66FB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4" w:type="dxa"/>
          </w:tcPr>
          <w:p w:rsidR="00B66FBA" w:rsidRPr="00062219" w:rsidRDefault="00B66FBA" w:rsidP="00376C05">
            <w:pPr>
              <w:rPr>
                <w:rFonts w:ascii="Times New Roman" w:hAnsi="Times New Roman"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 xml:space="preserve">Театр Риммы </w:t>
            </w:r>
            <w:proofErr w:type="spellStart"/>
            <w:r w:rsidRPr="00062219">
              <w:rPr>
                <w:rFonts w:ascii="Times New Roman" w:hAnsi="Times New Roman"/>
                <w:sz w:val="24"/>
                <w:szCs w:val="24"/>
              </w:rPr>
              <w:t>Саетовой</w:t>
            </w:r>
            <w:proofErr w:type="spellEnd"/>
          </w:p>
        </w:tc>
        <w:tc>
          <w:tcPr>
            <w:tcW w:w="1984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МАУК ДДН «Родник»</w:t>
            </w:r>
          </w:p>
        </w:tc>
        <w:tc>
          <w:tcPr>
            <w:tcW w:w="1418" w:type="dxa"/>
          </w:tcPr>
          <w:p w:rsidR="00B66FBA" w:rsidRPr="00062219" w:rsidRDefault="00B66FBA" w:rsidP="00376C0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B66FBA" w:rsidRPr="00062219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6FBA" w:rsidRDefault="00B66FBA" w:rsidP="00B66FBA">
      <w:pPr>
        <w:tabs>
          <w:tab w:val="left" w:pos="7200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B66FBA" w:rsidRPr="003E6D6E" w:rsidRDefault="00B66FBA" w:rsidP="00B66FBA">
      <w:pPr>
        <w:widowControl w:val="0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E6D6E">
        <w:rPr>
          <w:rFonts w:ascii="Times New Roman" w:hAnsi="Times New Roman"/>
          <w:b/>
          <w:sz w:val="24"/>
          <w:szCs w:val="24"/>
        </w:rPr>
        <w:t>Участие творческих коллективов и отдельных исполнителей в выездных мероприятиях (фестивали, конкурсы, праздники, выставки и др.)</w:t>
      </w:r>
    </w:p>
    <w:p w:rsidR="00B66FBA" w:rsidRPr="00ED20D3" w:rsidRDefault="00B66FBA" w:rsidP="00B66FBA">
      <w:pPr>
        <w:widowControl w:val="0"/>
        <w:tabs>
          <w:tab w:val="left" w:pos="7200"/>
        </w:tabs>
        <w:spacing w:after="0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B66FBA" w:rsidRPr="00526564" w:rsidRDefault="00B66FBA" w:rsidP="00B66FBA">
      <w:pPr>
        <w:widowControl w:val="0"/>
        <w:spacing w:after="0"/>
        <w:ind w:firstLine="426"/>
        <w:jc w:val="both"/>
        <w:rPr>
          <w:rFonts w:ascii="Times New Roman" w:hAnsi="Times New Roman"/>
          <w:color w:val="FF0000"/>
          <w:sz w:val="10"/>
          <w:szCs w:val="10"/>
        </w:rPr>
      </w:pPr>
    </w:p>
    <w:tbl>
      <w:tblPr>
        <w:tblStyle w:val="a5"/>
        <w:tblW w:w="10829" w:type="dxa"/>
        <w:jc w:val="center"/>
        <w:tblInd w:w="370" w:type="dxa"/>
        <w:tblLayout w:type="fixed"/>
        <w:tblLook w:val="04A0"/>
      </w:tblPr>
      <w:tblGrid>
        <w:gridCol w:w="652"/>
        <w:gridCol w:w="2268"/>
        <w:gridCol w:w="1418"/>
        <w:gridCol w:w="1955"/>
        <w:gridCol w:w="2496"/>
        <w:gridCol w:w="2040"/>
      </w:tblGrid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D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D3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D3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D3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D36">
              <w:rPr>
                <w:rFonts w:ascii="Times New Roman" w:hAnsi="Times New Roman"/>
                <w:b/>
                <w:sz w:val="24"/>
                <w:szCs w:val="24"/>
              </w:rPr>
              <w:t>ФИО участника, наименование коллектива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D36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B66FBA" w:rsidRPr="00A02D36" w:rsidTr="00376C05">
        <w:trPr>
          <w:jc w:val="center"/>
        </w:trPr>
        <w:tc>
          <w:tcPr>
            <w:tcW w:w="10829" w:type="dxa"/>
            <w:gridSpan w:val="6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D36">
              <w:rPr>
                <w:rFonts w:ascii="Times New Roman" w:hAnsi="Times New Roman"/>
                <w:b/>
                <w:sz w:val="24"/>
                <w:szCs w:val="24"/>
              </w:rPr>
              <w:t>Городские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ind w:left="-2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02.01.2018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г. Менделеевск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Сибгатуллина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A02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онцертная программа 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04.01.2018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профилакторий «Радуга»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 xml:space="preserve">Рождественские народные гуляния 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07.01.2018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парк «Победы»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A02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онцертная программа 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18.01.2018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профилакторий «Радуга»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онцертная программа 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21.01.2018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г. Заинск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Народный ансамбль «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Карендэшлэр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онцертная программа 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Мамад</w:t>
            </w:r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ыш</w:t>
            </w:r>
            <w:proofErr w:type="spellEnd"/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Народный ансамбль «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Карендэшлэр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Открытый конкурс фестиваль «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Шамаханская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 xml:space="preserve"> царица» по </w:t>
            </w:r>
            <w:r w:rsidRPr="00A02D36">
              <w:rPr>
                <w:rFonts w:ascii="Times New Roman" w:hAnsi="Times New Roman"/>
                <w:sz w:val="24"/>
                <w:szCs w:val="24"/>
                <w:lang w:val="en-US"/>
              </w:rPr>
              <w:t>Oriental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03.02.2018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Студия танца «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Сэмбель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алая группа 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Табла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D3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(Диплом </w:t>
            </w:r>
            <w:r w:rsidRPr="00A02D36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2D3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степени)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66FBA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2. Юниоры Соло ОК</w:t>
            </w:r>
            <w:r w:rsidRPr="00A02D3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(</w:t>
            </w:r>
            <w:r w:rsidRPr="00A02D3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02D36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2D3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степени)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3. Юниоры дуэт фолк</w:t>
            </w:r>
            <w:r w:rsidRPr="00A02D3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(Диплом </w:t>
            </w:r>
            <w:r w:rsidRPr="00A02D36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2D3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степени);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 xml:space="preserve">4. Юниоры Соло  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Табла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D3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(Диплом </w:t>
            </w:r>
            <w:r w:rsidRPr="00A02D36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2D3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степени)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алая группа </w:t>
            </w:r>
            <w:r w:rsidRPr="00A02D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Шоу </w:t>
            </w:r>
            <w:r w:rsidRPr="00A02D3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(Диплом </w:t>
            </w:r>
            <w:r w:rsidRPr="00A02D36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2D3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степени).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A02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онцертная программа 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профилакторий «Радуга»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ародные гуляния «Валенок шоу»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парк «Победы»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Празднование праздника «Масленица»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1955" w:type="dxa"/>
          </w:tcPr>
          <w:p w:rsidR="00B66FBA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</w:rPr>
              <w:t>УСО</w:t>
            </w:r>
          </w:p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«НЧ дом-интернат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преста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релых</w:t>
            </w:r>
            <w:proofErr w:type="gramEnd"/>
            <w:r w:rsidRPr="00A02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 xml:space="preserve">Выездная концертная программа 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1955" w:type="dxa"/>
          </w:tcPr>
          <w:p w:rsidR="00B66FBA" w:rsidRDefault="00B66FBA" w:rsidP="00376C0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Лаишевкий</w:t>
            </w:r>
            <w:proofErr w:type="spellEnd"/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B66FBA" w:rsidRPr="00ED20D3" w:rsidRDefault="00B66FBA" w:rsidP="00376C0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Ташкирмень</w:t>
            </w:r>
            <w:proofErr w:type="spellEnd"/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Народный ансамбль «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Карендэшлэр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A02D36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 xml:space="preserve">Выездная концертная программа 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17.02.2018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Алексеевский район</w:t>
            </w:r>
          </w:p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. Баран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Народный ансамбль «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Карендэшлэр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раздника «Масленица»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17.02.2018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парк «</w:t>
            </w:r>
            <w:proofErr w:type="spellStart"/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Сидоровский</w:t>
            </w:r>
            <w:proofErr w:type="spellEnd"/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 xml:space="preserve">Выездная концертная программа 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Чистопольский</w:t>
            </w:r>
            <w:proofErr w:type="spellEnd"/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район</w:t>
            </w:r>
          </w:p>
          <w:p w:rsidR="00B66FBA" w:rsidRPr="00A02D36" w:rsidRDefault="00B66FBA" w:rsidP="00376C0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Бахта</w:t>
            </w:r>
            <w:proofErr w:type="spellEnd"/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Народный ансамбль «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Карендэшлэр</w:t>
            </w:r>
            <w:proofErr w:type="spellEnd"/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Празднование  праздника «Масленица»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24.02.2018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ind w:left="-164" w:right="-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ПкиО</w:t>
            </w:r>
            <w:proofErr w:type="spellEnd"/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 xml:space="preserve"> «Комсомольский»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ind w:right="-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A02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онцертная программа 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27.02.2018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профилакторий «Радуга»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ind w:right="-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10829" w:type="dxa"/>
            <w:gridSpan w:val="6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D36">
              <w:rPr>
                <w:rFonts w:ascii="Times New Roman" w:hAnsi="Times New Roman"/>
                <w:b/>
                <w:sz w:val="24"/>
                <w:szCs w:val="24"/>
              </w:rPr>
              <w:t>Республиканские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Республиканский Рождественский фестиваль «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Туым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Жондызы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 xml:space="preserve">12.01.2018 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МАУК «ДДН «Родник»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нсамбль ложкарей «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Бэлэкэй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дэдэйлэр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B66FBA" w:rsidRPr="006144FF" w:rsidRDefault="00B66FBA" w:rsidP="00376C05">
            <w:pPr>
              <w:widowControl w:val="0"/>
              <w:ind w:right="-22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44FF">
              <w:rPr>
                <w:rFonts w:ascii="Times New Roman" w:hAnsi="Times New Roman"/>
                <w:i/>
                <w:sz w:val="24"/>
                <w:szCs w:val="24"/>
              </w:rPr>
              <w:t xml:space="preserve">Лауреат </w:t>
            </w:r>
            <w:r w:rsidRPr="006144F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6144FF"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правления «РОО «</w:t>
            </w:r>
            <w:r w:rsidRPr="00A02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НКА удмуртов РТ» по итогам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2017</w:t>
            </w:r>
            <w:r w:rsidRPr="00A02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20.01.2018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удмуртской общины «</w:t>
            </w:r>
            <w:proofErr w:type="spellStart"/>
            <w:r w:rsidRPr="00A02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Зардон</w:t>
            </w:r>
            <w:proofErr w:type="spellEnd"/>
            <w:r w:rsidRPr="00A02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 xml:space="preserve">Региональный  патриотический фестиваль «Славься, Отечество!» 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 xml:space="preserve">06.02.2018 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ДК «КАМАЗ»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ореографический ансамбль «Ретро»</w:t>
            </w:r>
          </w:p>
        </w:tc>
        <w:tc>
          <w:tcPr>
            <w:tcW w:w="2040" w:type="dxa"/>
          </w:tcPr>
          <w:p w:rsidR="00B66FBA" w:rsidRPr="006144FF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F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144FF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44F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Шамаханская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 xml:space="preserve"> царица»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Театр танца «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Сэмбель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 xml:space="preserve">Открытый Региональный фестиваль-конкурс юных исполнителей «Первые шаги» 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ГЦДТ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окальная студия «</w:t>
            </w:r>
            <w:r w:rsidRPr="00A02D36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D36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1. «Вокал-соло» (</w:t>
            </w:r>
            <w:r w:rsidRPr="006144FF">
              <w:rPr>
                <w:rFonts w:ascii="Times New Roman" w:hAnsi="Times New Roman"/>
                <w:i/>
                <w:sz w:val="24"/>
                <w:szCs w:val="24"/>
              </w:rPr>
              <w:t>Лауреат III степени);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66FBA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2. «Вокал-соло» (</w:t>
            </w:r>
            <w:r w:rsidRPr="006144FF">
              <w:rPr>
                <w:rFonts w:ascii="Times New Roman" w:hAnsi="Times New Roman"/>
                <w:i/>
                <w:sz w:val="24"/>
                <w:szCs w:val="24"/>
              </w:rPr>
              <w:t xml:space="preserve">Диплом I </w:t>
            </w:r>
            <w:r w:rsidRPr="006144FF">
              <w:rPr>
                <w:rFonts w:ascii="Times New Roman" w:hAnsi="Times New Roman"/>
                <w:sz w:val="24"/>
                <w:szCs w:val="24"/>
              </w:rPr>
              <w:t>степени);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66FBA" w:rsidRPr="006144FF" w:rsidRDefault="00B66FBA" w:rsidP="00376C05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3.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Вокал-соло» 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(</w:t>
            </w:r>
            <w:r w:rsidRPr="006144FF">
              <w:rPr>
                <w:rFonts w:ascii="Times New Roman" w:hAnsi="Times New Roman"/>
                <w:i/>
                <w:sz w:val="24"/>
                <w:szCs w:val="24"/>
              </w:rPr>
              <w:t xml:space="preserve">Диплом I </w:t>
            </w:r>
            <w:r w:rsidRPr="006144F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степени); </w:t>
            </w:r>
          </w:p>
          <w:p w:rsidR="00B66FBA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«Вокал-соло» 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44FF">
              <w:rPr>
                <w:rFonts w:ascii="Times New Roman" w:hAnsi="Times New Roman"/>
                <w:i/>
                <w:sz w:val="24"/>
                <w:szCs w:val="24"/>
              </w:rPr>
              <w:t>Диплом II степени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FBA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«Вокал-соло» 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44FF">
              <w:rPr>
                <w:rFonts w:ascii="Times New Roman" w:hAnsi="Times New Roman"/>
                <w:i/>
                <w:sz w:val="24"/>
                <w:szCs w:val="24"/>
              </w:rPr>
              <w:t>Диплом II степени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«Вокал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»  (</w:t>
            </w:r>
            <w:r w:rsidRPr="006144FF">
              <w:rPr>
                <w:rFonts w:ascii="Times New Roman" w:hAnsi="Times New Roman"/>
                <w:i/>
                <w:sz w:val="24"/>
                <w:szCs w:val="24"/>
              </w:rPr>
              <w:t>Диплом III степени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«Вокал-соло» 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44FF">
              <w:rPr>
                <w:rFonts w:ascii="Times New Roman" w:hAnsi="Times New Roman"/>
                <w:i/>
                <w:sz w:val="24"/>
                <w:szCs w:val="24"/>
              </w:rPr>
              <w:t>Диплом III степени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«Вокал» 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44FF">
              <w:rPr>
                <w:rFonts w:ascii="Times New Roman" w:hAnsi="Times New Roman"/>
                <w:i/>
                <w:sz w:val="24"/>
                <w:szCs w:val="24"/>
              </w:rPr>
              <w:t>Диплом III степени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 отчетно-выборной Конференции Ассамблеи народов РТ под председательством Ф.Х. 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Мухаметшина</w:t>
            </w:r>
            <w:proofErr w:type="spellEnd"/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 xml:space="preserve">09.02.2018 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496" w:type="dxa"/>
          </w:tcPr>
          <w:p w:rsidR="00B66FBA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 xml:space="preserve">Национальные общины </w:t>
            </w:r>
          </w:p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D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02D36">
              <w:rPr>
                <w:rFonts w:ascii="Times New Roman" w:hAnsi="Times New Roman"/>
                <w:sz w:val="24"/>
                <w:szCs w:val="24"/>
              </w:rPr>
              <w:t xml:space="preserve"> Набережные Челны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trHeight w:val="1889"/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66FBA" w:rsidRPr="008F0D2B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D2B">
              <w:rPr>
                <w:rFonts w:ascii="Times New Roman" w:hAnsi="Times New Roman"/>
                <w:sz w:val="24"/>
                <w:szCs w:val="24"/>
              </w:rPr>
              <w:t>Участие руководителя клуба любителей башкирской культуры в конкурсе «Учитель года – 2018»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r w:rsidRPr="008F0D2B">
              <w:rPr>
                <w:rFonts w:ascii="Times New Roman" w:hAnsi="Times New Roman"/>
                <w:sz w:val="24"/>
                <w:szCs w:val="24"/>
              </w:rPr>
              <w:t xml:space="preserve"> любителей башкирской культуры</w:t>
            </w:r>
          </w:p>
        </w:tc>
        <w:tc>
          <w:tcPr>
            <w:tcW w:w="2040" w:type="dxa"/>
          </w:tcPr>
          <w:p w:rsidR="00B66FBA" w:rsidRPr="006144FF" w:rsidRDefault="00B66FBA" w:rsidP="00376C05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44FF">
              <w:rPr>
                <w:rFonts w:ascii="Times New Roman" w:hAnsi="Times New Roman"/>
                <w:i/>
                <w:sz w:val="24"/>
                <w:szCs w:val="24"/>
              </w:rPr>
              <w:t>Диплом I степени</w:t>
            </w:r>
          </w:p>
        </w:tc>
      </w:tr>
      <w:tr w:rsidR="00B66FBA" w:rsidRPr="00A02D36" w:rsidTr="00376C05">
        <w:trPr>
          <w:trHeight w:val="340"/>
          <w:jc w:val="center"/>
        </w:trPr>
        <w:tc>
          <w:tcPr>
            <w:tcW w:w="10829" w:type="dxa"/>
            <w:gridSpan w:val="6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D36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Семинар-практик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уме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 xml:space="preserve"> для детских чувашских </w:t>
            </w:r>
            <w:proofErr w:type="spellStart"/>
            <w:proofErr w:type="gramStart"/>
            <w:r w:rsidRPr="00A02D36">
              <w:rPr>
                <w:rFonts w:ascii="Times New Roman" w:hAnsi="Times New Roman"/>
                <w:sz w:val="24"/>
                <w:szCs w:val="24"/>
              </w:rPr>
              <w:t>фоль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клорных</w:t>
            </w:r>
            <w:proofErr w:type="spellEnd"/>
            <w:proofErr w:type="gramEnd"/>
            <w:r w:rsidRPr="00A02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коллек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тивов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 xml:space="preserve"> «Детский фольклор»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05.01.2018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г. Чебоксар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увашский народный ансамбль «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Чекес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D36">
              <w:rPr>
                <w:rFonts w:ascii="Times New Roman" w:hAnsi="Times New Roman"/>
                <w:sz w:val="24"/>
                <w:szCs w:val="24"/>
              </w:rPr>
              <w:t>фестивале</w:t>
            </w:r>
            <w:proofErr w:type="gramEnd"/>
            <w:r w:rsidRPr="00A02D36">
              <w:rPr>
                <w:rFonts w:ascii="Times New Roman" w:hAnsi="Times New Roman"/>
                <w:sz w:val="24"/>
                <w:szCs w:val="24"/>
              </w:rPr>
              <w:t xml:space="preserve"> «Всемирный день пельменя»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ind w:right="-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Коллектив учреждения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Путешествие по архитектурно-этнографическому музею «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Лудорвай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11.02.2018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ind w:right="-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Коллектив учреждения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Праздник «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Уярня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пайрем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17.02.2018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Мензелинский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B66FBA" w:rsidRPr="00A02D36" w:rsidRDefault="00B66FBA" w:rsidP="00376C0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Чупаево</w:t>
            </w:r>
            <w:proofErr w:type="spellEnd"/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арийская община «Мари сем»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 xml:space="preserve"> артист»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25.02.2018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eastAsia="Times New Roman" w:hAnsi="Times New Roman"/>
                <w:sz w:val="24"/>
                <w:szCs w:val="24"/>
              </w:rPr>
              <w:t>г. Уфа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Вокальная студия «</w:t>
            </w:r>
            <w:r w:rsidRPr="00A02D36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  <w:r w:rsidRPr="00A02D36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восточ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ного танца Приволжского 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Гран-При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 xml:space="preserve"> России» 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 xml:space="preserve">26.02.2018 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еатр танца «</w:t>
            </w:r>
            <w:proofErr w:type="spellStart"/>
            <w:r w:rsidRPr="00A02D36">
              <w:rPr>
                <w:rFonts w:ascii="Times New Roman" w:hAnsi="Times New Roman"/>
                <w:sz w:val="24"/>
                <w:szCs w:val="24"/>
              </w:rPr>
              <w:t>Сэмбель</w:t>
            </w:r>
            <w:proofErr w:type="spellEnd"/>
            <w:r w:rsidRPr="00A02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B66FBA" w:rsidRPr="006144FF" w:rsidRDefault="00B66FBA" w:rsidP="00376C05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44FF">
              <w:rPr>
                <w:rFonts w:ascii="Times New Roman" w:hAnsi="Times New Roman"/>
                <w:i/>
                <w:sz w:val="24"/>
                <w:szCs w:val="24"/>
              </w:rPr>
              <w:t>Диплом I степени</w:t>
            </w:r>
          </w:p>
        </w:tc>
      </w:tr>
      <w:tr w:rsidR="00B66FBA" w:rsidRPr="00A02D36" w:rsidTr="00376C05">
        <w:trPr>
          <w:jc w:val="center"/>
        </w:trPr>
        <w:tc>
          <w:tcPr>
            <w:tcW w:w="10829" w:type="dxa"/>
            <w:gridSpan w:val="6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D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Международные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фестиваль-конкурс детского и юношеского творчества «Жемчужины Татарстана» 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 xml:space="preserve">10.02.2018 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окальная студия «</w:t>
            </w:r>
            <w:r w:rsidRPr="00A02D36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  <w:r w:rsidRPr="00A02D36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1. «Эстрад</w:t>
            </w:r>
            <w:r>
              <w:rPr>
                <w:rFonts w:ascii="Times New Roman" w:hAnsi="Times New Roman"/>
                <w:sz w:val="24"/>
                <w:szCs w:val="24"/>
              </w:rPr>
              <w:t>ный вокал»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) (</w:t>
            </w:r>
            <w:r w:rsidRPr="006144FF">
              <w:rPr>
                <w:rFonts w:ascii="Times New Roman" w:hAnsi="Times New Roman"/>
                <w:i/>
                <w:sz w:val="24"/>
                <w:szCs w:val="24"/>
              </w:rPr>
              <w:t>Лауреат I степени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2. «Эстрадн</w:t>
            </w:r>
            <w:r>
              <w:rPr>
                <w:rFonts w:ascii="Times New Roman" w:hAnsi="Times New Roman"/>
                <w:sz w:val="24"/>
                <w:szCs w:val="24"/>
              </w:rPr>
              <w:t>ый вокал. Соло»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Фаляхиева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36">
              <w:rPr>
                <w:rFonts w:ascii="Times New Roman" w:hAnsi="Times New Roman"/>
                <w:sz w:val="24"/>
                <w:szCs w:val="24"/>
              </w:rPr>
              <w:t>(</w:t>
            </w:r>
            <w:r w:rsidRPr="006144FF">
              <w:rPr>
                <w:rFonts w:ascii="Times New Roman" w:hAnsi="Times New Roman"/>
                <w:i/>
                <w:sz w:val="24"/>
                <w:szCs w:val="24"/>
              </w:rPr>
              <w:t>Лауреат III степени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66FBA" w:rsidRPr="00A25235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235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«Звездный олимп»</w:t>
            </w:r>
          </w:p>
        </w:tc>
        <w:tc>
          <w:tcPr>
            <w:tcW w:w="1418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08.04.2018</w:t>
            </w:r>
          </w:p>
        </w:tc>
        <w:tc>
          <w:tcPr>
            <w:tcW w:w="1955" w:type="dxa"/>
          </w:tcPr>
          <w:p w:rsidR="00B66FBA" w:rsidRPr="00A02D36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Нижнекамск</w:t>
            </w:r>
          </w:p>
        </w:tc>
        <w:tc>
          <w:tcPr>
            <w:tcW w:w="2496" w:type="dxa"/>
          </w:tcPr>
          <w:p w:rsidR="00B66FBA" w:rsidRPr="00A02D36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окальная студия «</w:t>
            </w:r>
            <w:r w:rsidRPr="00A02D36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  <w:r w:rsidRPr="00A02D36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B66FBA" w:rsidRPr="00B613E8" w:rsidRDefault="00B66FBA" w:rsidP="00376C05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 xml:space="preserve"> Эстрадный вокал (Хусаинов А.) (</w:t>
            </w:r>
            <w:r w:rsidRPr="00B613E8">
              <w:rPr>
                <w:rFonts w:ascii="Times New Roman" w:hAnsi="Times New Roman"/>
                <w:i/>
                <w:sz w:val="24"/>
                <w:szCs w:val="24"/>
              </w:rPr>
              <w:t>Диплом III степени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FBA" w:rsidRPr="00B613E8" w:rsidRDefault="00B66FBA" w:rsidP="00376C05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 xml:space="preserve"> Эстрадный вокал (</w:t>
            </w:r>
            <w:proofErr w:type="spellStart"/>
            <w:r w:rsidRPr="00B613E8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B613E8">
              <w:rPr>
                <w:rFonts w:ascii="Times New Roman" w:hAnsi="Times New Roman"/>
                <w:sz w:val="24"/>
                <w:szCs w:val="24"/>
              </w:rPr>
              <w:t xml:space="preserve"> Л.) (</w:t>
            </w:r>
            <w:r w:rsidRPr="00B613E8">
              <w:rPr>
                <w:rFonts w:ascii="Times New Roman" w:hAnsi="Times New Roman"/>
                <w:i/>
                <w:sz w:val="24"/>
                <w:szCs w:val="24"/>
              </w:rPr>
              <w:t>Лауреат II степени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FBA" w:rsidRPr="00B613E8" w:rsidRDefault="00B66FBA" w:rsidP="00376C05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 xml:space="preserve"> Эстрадный вокал (</w:t>
            </w:r>
            <w:proofErr w:type="spellStart"/>
            <w:r w:rsidRPr="00B613E8">
              <w:rPr>
                <w:rFonts w:ascii="Times New Roman" w:hAnsi="Times New Roman"/>
                <w:sz w:val="24"/>
                <w:szCs w:val="24"/>
              </w:rPr>
              <w:t>Амагаева</w:t>
            </w:r>
            <w:proofErr w:type="spellEnd"/>
            <w:r w:rsidRPr="00B613E8">
              <w:rPr>
                <w:rFonts w:ascii="Times New Roman" w:hAnsi="Times New Roman"/>
                <w:sz w:val="24"/>
                <w:szCs w:val="24"/>
              </w:rPr>
              <w:t xml:space="preserve"> А.) (</w:t>
            </w:r>
            <w:r w:rsidRPr="00B613E8">
              <w:rPr>
                <w:rFonts w:ascii="Times New Roman" w:hAnsi="Times New Roman"/>
                <w:i/>
                <w:sz w:val="24"/>
                <w:szCs w:val="24"/>
              </w:rPr>
              <w:t>Лауреат II степени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FBA" w:rsidRPr="00A02D36" w:rsidRDefault="00B66FBA" w:rsidP="00376C05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 xml:space="preserve"> Эстрадный вокал (</w:t>
            </w:r>
            <w:proofErr w:type="spellStart"/>
            <w:r w:rsidRPr="00B613E8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B613E8">
              <w:rPr>
                <w:rFonts w:ascii="Times New Roman" w:hAnsi="Times New Roman"/>
                <w:sz w:val="24"/>
                <w:szCs w:val="24"/>
              </w:rPr>
              <w:t xml:space="preserve"> Я.) (</w:t>
            </w:r>
            <w:r w:rsidRPr="00B613E8">
              <w:rPr>
                <w:rFonts w:ascii="Times New Roman" w:hAnsi="Times New Roman"/>
                <w:i/>
                <w:sz w:val="24"/>
                <w:szCs w:val="24"/>
              </w:rPr>
              <w:t>Лауреат III степени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66FBA" w:rsidRPr="00A02D36" w:rsidTr="00376C05">
        <w:trPr>
          <w:jc w:val="center"/>
        </w:trPr>
        <w:tc>
          <w:tcPr>
            <w:tcW w:w="652" w:type="dxa"/>
          </w:tcPr>
          <w:p w:rsidR="00B66FBA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66FBA" w:rsidRPr="0063153D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3D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конкурс-фестиваль «Вокальный олимп» </w:t>
            </w:r>
          </w:p>
          <w:p w:rsidR="00B66FBA" w:rsidRPr="0063153D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BA" w:rsidRPr="0063153D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3D">
              <w:rPr>
                <w:rFonts w:ascii="Times New Roman" w:hAnsi="Times New Roman"/>
                <w:sz w:val="24"/>
                <w:szCs w:val="24"/>
              </w:rPr>
              <w:t xml:space="preserve">22.04.2018 </w:t>
            </w:r>
          </w:p>
        </w:tc>
        <w:tc>
          <w:tcPr>
            <w:tcW w:w="1955" w:type="dxa"/>
          </w:tcPr>
          <w:p w:rsidR="00B66FBA" w:rsidRDefault="00B66FBA" w:rsidP="00376C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496" w:type="dxa"/>
          </w:tcPr>
          <w:p w:rsidR="00B66FBA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окальная студия «</w:t>
            </w:r>
            <w:r w:rsidRPr="00A02D36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-</w:t>
            </w:r>
            <w:r w:rsidRPr="00A02D36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A02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B66FBA" w:rsidRPr="0063153D" w:rsidRDefault="00B66FBA" w:rsidP="00376C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3153D">
              <w:rPr>
                <w:rFonts w:ascii="Times New Roman" w:hAnsi="Times New Roman"/>
                <w:sz w:val="24"/>
                <w:szCs w:val="24"/>
              </w:rPr>
              <w:t xml:space="preserve"> «Эстрадный вокал» (А. </w:t>
            </w:r>
            <w:proofErr w:type="spellStart"/>
            <w:r w:rsidRPr="0063153D">
              <w:rPr>
                <w:rFonts w:ascii="Times New Roman" w:hAnsi="Times New Roman"/>
                <w:sz w:val="24"/>
                <w:szCs w:val="24"/>
              </w:rPr>
              <w:t>Аманаева</w:t>
            </w:r>
            <w:proofErr w:type="spellEnd"/>
            <w:r w:rsidRPr="006315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>(</w:t>
            </w:r>
            <w:r w:rsidRPr="00B613E8">
              <w:rPr>
                <w:rFonts w:ascii="Times New Roman" w:hAnsi="Times New Roman"/>
                <w:i/>
                <w:sz w:val="24"/>
                <w:szCs w:val="24"/>
              </w:rPr>
              <w:t>Лауреат II сте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315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FBA" w:rsidRDefault="00B66FBA" w:rsidP="00376C05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3153D">
              <w:rPr>
                <w:rFonts w:ascii="Times New Roman" w:hAnsi="Times New Roman"/>
                <w:sz w:val="24"/>
                <w:szCs w:val="24"/>
              </w:rPr>
              <w:t xml:space="preserve">«Эстрадный вокал» (А. </w:t>
            </w:r>
            <w:proofErr w:type="spellStart"/>
            <w:r w:rsidRPr="0063153D">
              <w:rPr>
                <w:rFonts w:ascii="Times New Roman" w:hAnsi="Times New Roman"/>
                <w:sz w:val="24"/>
                <w:szCs w:val="24"/>
              </w:rPr>
              <w:t>Фаляхиева</w:t>
            </w:r>
            <w:proofErr w:type="spellEnd"/>
            <w:r w:rsidRPr="006315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  <w:r w:rsidRPr="00B613E8">
              <w:rPr>
                <w:rFonts w:ascii="Times New Roman" w:hAnsi="Times New Roman"/>
                <w:i/>
                <w:sz w:val="24"/>
                <w:szCs w:val="24"/>
              </w:rPr>
              <w:t>I степени</w:t>
            </w:r>
            <w:r w:rsidRPr="00B613E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66FBA" w:rsidRDefault="00B66FBA"/>
    <w:sectPr w:rsidR="00B66FBA" w:rsidSect="00A5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38D"/>
    <w:multiLevelType w:val="hybridMultilevel"/>
    <w:tmpl w:val="DC98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306C6"/>
    <w:multiLevelType w:val="hybridMultilevel"/>
    <w:tmpl w:val="CAF6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B6012"/>
    <w:multiLevelType w:val="hybridMultilevel"/>
    <w:tmpl w:val="CE2E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B66FBA"/>
    <w:rsid w:val="00213AD8"/>
    <w:rsid w:val="00322B79"/>
    <w:rsid w:val="007169F1"/>
    <w:rsid w:val="007C4E69"/>
    <w:rsid w:val="00976DE3"/>
    <w:rsid w:val="009A6346"/>
    <w:rsid w:val="00A5528E"/>
    <w:rsid w:val="00B66A3D"/>
    <w:rsid w:val="00B66FBA"/>
    <w:rsid w:val="00BF3172"/>
    <w:rsid w:val="00DF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BA"/>
    <w:pPr>
      <w:ind w:left="720"/>
      <w:contextualSpacing/>
    </w:pPr>
  </w:style>
  <w:style w:type="character" w:styleId="a4">
    <w:name w:val="Emphasis"/>
    <w:basedOn w:val="a0"/>
    <w:qFormat/>
    <w:rsid w:val="00B66FBA"/>
    <w:rPr>
      <w:i/>
      <w:iCs/>
    </w:rPr>
  </w:style>
  <w:style w:type="table" w:styleId="a5">
    <w:name w:val="Table Grid"/>
    <w:basedOn w:val="a1"/>
    <w:uiPriority w:val="59"/>
    <w:rsid w:val="00B66FB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3227</Words>
  <Characters>18399</Characters>
  <Application>Microsoft Office Word</Application>
  <DocSecurity>0</DocSecurity>
  <Lines>153</Lines>
  <Paragraphs>43</Paragraphs>
  <ScaleCrop>false</ScaleCrop>
  <Company/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зиля</cp:lastModifiedBy>
  <cp:revision>1</cp:revision>
  <dcterms:created xsi:type="dcterms:W3CDTF">2018-05-14T13:26:00Z</dcterms:created>
  <dcterms:modified xsi:type="dcterms:W3CDTF">2018-05-14T13:33:00Z</dcterms:modified>
</cp:coreProperties>
</file>